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331A" w14:textId="77777777" w:rsidR="00CD4D0B" w:rsidRDefault="00CD4D0B" w:rsidP="001906B3">
      <w:pPr>
        <w:pStyle w:val="Heading1"/>
        <w:rPr>
          <w:b w:val="0"/>
          <w:bCs w:val="0"/>
          <w:sz w:val="40"/>
          <w:szCs w:val="40"/>
        </w:rPr>
      </w:pPr>
    </w:p>
    <w:p w14:paraId="4455DB8E" w14:textId="6D517E0A" w:rsidR="001906B3" w:rsidRPr="001906B3" w:rsidRDefault="001906B3" w:rsidP="001906B3">
      <w:pPr>
        <w:pStyle w:val="Heading1"/>
        <w:rPr>
          <w:b w:val="0"/>
          <w:bCs w:val="0"/>
          <w:sz w:val="40"/>
          <w:szCs w:val="40"/>
        </w:rPr>
      </w:pPr>
      <w:r w:rsidRPr="001906B3">
        <w:rPr>
          <w:b w:val="0"/>
          <w:bCs w:val="0"/>
          <w:sz w:val="40"/>
          <w:szCs w:val="40"/>
        </w:rPr>
        <w:t>Craig Butchart</w:t>
      </w:r>
    </w:p>
    <w:p w14:paraId="28303F10" w14:textId="77777777" w:rsidR="001906B3" w:rsidRPr="001906B3" w:rsidRDefault="001906B3" w:rsidP="00A6671A">
      <w:pPr>
        <w:pStyle w:val="Heading1"/>
        <w:rPr>
          <w:b w:val="0"/>
          <w:bCs w:val="0"/>
          <w:sz w:val="40"/>
          <w:szCs w:val="40"/>
        </w:rPr>
      </w:pPr>
      <w:r w:rsidRPr="001906B3">
        <w:rPr>
          <w:b w:val="0"/>
          <w:bCs w:val="0"/>
          <w:sz w:val="40"/>
          <w:szCs w:val="40"/>
        </w:rPr>
        <w:t>Camera Operator &amp; Guarantee</w:t>
      </w:r>
    </w:p>
    <w:p w14:paraId="4E84D1DF" w14:textId="3F683C5D" w:rsidR="000305BE" w:rsidRPr="001906B3" w:rsidRDefault="001906B3" w:rsidP="00A6671A">
      <w:pPr>
        <w:pStyle w:val="Heading1"/>
        <w:rPr>
          <w:b w:val="0"/>
          <w:bCs w:val="0"/>
          <w:color w:val="000000" w:themeColor="text1"/>
        </w:rPr>
      </w:pPr>
      <w:r w:rsidRPr="001906B3">
        <w:rPr>
          <w:b w:val="0"/>
          <w:bCs w:val="0"/>
          <w:sz w:val="40"/>
          <w:szCs w:val="40"/>
        </w:rPr>
        <w:t xml:space="preserve">PTZ hothead specialist </w:t>
      </w:r>
      <w:r w:rsidR="006A1820" w:rsidRPr="001906B3">
        <w:rPr>
          <w:b w:val="0"/>
          <w:bCs w:val="0"/>
          <w:color w:val="000000" w:themeColor="text1"/>
        </w:rPr>
        <w:t xml:space="preserve"> </w:t>
      </w:r>
    </w:p>
    <w:p w14:paraId="6B1672E6" w14:textId="77777777" w:rsidR="000E02E7" w:rsidRPr="003E23D7" w:rsidRDefault="000E02E7" w:rsidP="000E02E7">
      <w:pPr>
        <w:rPr>
          <w:color w:val="000000" w:themeColor="text1"/>
        </w:rPr>
      </w:pPr>
    </w:p>
    <w:p w14:paraId="6494E6ED" w14:textId="15DEC851" w:rsidR="000E02E7" w:rsidRPr="003E23D7" w:rsidRDefault="000E02E7" w:rsidP="000E02E7">
      <w:pPr>
        <w:rPr>
          <w:color w:val="000000" w:themeColor="text1"/>
        </w:rPr>
      </w:pPr>
    </w:p>
    <w:p w14:paraId="02526129" w14:textId="23D3CF0D" w:rsidR="006A1820" w:rsidRPr="003E23D7" w:rsidRDefault="006A1820" w:rsidP="006A1820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Profile</w:t>
      </w:r>
    </w:p>
    <w:p w14:paraId="0FBADB3A" w14:textId="77777777" w:rsidR="007659CF" w:rsidRPr="003E23D7" w:rsidRDefault="007659CF" w:rsidP="006A1820">
      <w:pPr>
        <w:rPr>
          <w:rFonts w:asciiTheme="majorHAnsi" w:hAnsiTheme="majorHAnsi" w:cstheme="majorHAnsi"/>
          <w:color w:val="000000" w:themeColor="text1"/>
        </w:rPr>
      </w:pPr>
    </w:p>
    <w:p w14:paraId="2D6615F9" w14:textId="4D0D7460" w:rsidR="006A1820" w:rsidRPr="003E23D7" w:rsidRDefault="006A1820" w:rsidP="006A1820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 xml:space="preserve">I am currently a regular crewmember on top live sporting events for clients such as </w:t>
      </w:r>
      <w:proofErr w:type="spellStart"/>
      <w:r w:rsidR="00AC0B79"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  <w:r w:rsidR="00AC0B79" w:rsidRPr="003E23D7">
        <w:rPr>
          <w:rFonts w:asciiTheme="majorHAnsi" w:hAnsiTheme="majorHAnsi" w:cstheme="majorHAnsi"/>
          <w:color w:val="000000" w:themeColor="text1"/>
        </w:rPr>
        <w:t>,</w:t>
      </w:r>
      <w:r w:rsidRPr="003E23D7">
        <w:rPr>
          <w:rFonts w:asciiTheme="majorHAnsi" w:hAnsiTheme="majorHAnsi" w:cstheme="majorHAnsi"/>
          <w:color w:val="000000" w:themeColor="text1"/>
        </w:rPr>
        <w:t xml:space="preserve"> BBC and Sky Sports. I have many other live multicamera experience, from sport to politics to music and entertainment. Over the years I have operated on handheld cameras, close up cameras, super </w:t>
      </w:r>
      <w:proofErr w:type="spellStart"/>
      <w:r w:rsidRPr="003E23D7">
        <w:rPr>
          <w:rFonts w:asciiTheme="majorHAnsi" w:hAnsiTheme="majorHAnsi" w:cstheme="majorHAnsi"/>
          <w:color w:val="000000" w:themeColor="text1"/>
        </w:rPr>
        <w:t>slo</w:t>
      </w:r>
      <w:proofErr w:type="spellEnd"/>
      <w:r w:rsidRPr="003E23D7">
        <w:rPr>
          <w:rFonts w:asciiTheme="majorHAnsi" w:hAnsiTheme="majorHAnsi" w:cstheme="majorHAnsi"/>
          <w:color w:val="000000" w:themeColor="text1"/>
        </w:rPr>
        <w:t xml:space="preserve"> motion and ped work. I also </w:t>
      </w:r>
      <w:proofErr w:type="spellStart"/>
      <w:r w:rsidRPr="003E23D7">
        <w:rPr>
          <w:rFonts w:asciiTheme="majorHAnsi" w:hAnsiTheme="majorHAnsi" w:cstheme="majorHAnsi"/>
          <w:color w:val="000000" w:themeColor="text1"/>
        </w:rPr>
        <w:t>specialise</w:t>
      </w:r>
      <w:proofErr w:type="spellEnd"/>
      <w:r w:rsidRPr="003E23D7">
        <w:rPr>
          <w:rFonts w:asciiTheme="majorHAnsi" w:hAnsiTheme="majorHAnsi" w:cstheme="majorHAnsi"/>
          <w:color w:val="000000" w:themeColor="text1"/>
        </w:rPr>
        <w:t xml:space="preserve"> in ‘Fixed Rig’ observational documentaries and reality shows.</w:t>
      </w:r>
    </w:p>
    <w:p w14:paraId="335B9D45" w14:textId="5CAD29DF" w:rsidR="006A1820" w:rsidRPr="003E23D7" w:rsidRDefault="006A1820" w:rsidP="006A1820">
      <w:pPr>
        <w:rPr>
          <w:rFonts w:asciiTheme="majorHAnsi" w:hAnsiTheme="majorHAnsi" w:cstheme="majorHAnsi"/>
          <w:color w:val="000000" w:themeColor="text1"/>
        </w:rPr>
      </w:pPr>
    </w:p>
    <w:p w14:paraId="18A9108D" w14:textId="77777777" w:rsidR="00A6671A" w:rsidRPr="003E23D7" w:rsidRDefault="00A6671A" w:rsidP="006A1820">
      <w:pPr>
        <w:rPr>
          <w:rFonts w:asciiTheme="majorHAnsi" w:hAnsiTheme="majorHAnsi" w:cstheme="majorHAnsi"/>
          <w:color w:val="000000" w:themeColor="text1"/>
        </w:rPr>
      </w:pPr>
    </w:p>
    <w:p w14:paraId="4F5DE7F7" w14:textId="35F3C5CC" w:rsidR="007659CF" w:rsidRPr="003E23D7" w:rsidRDefault="006A1820" w:rsidP="006A1820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 xml:space="preserve">A few credits from </w:t>
      </w:r>
      <w:r w:rsidR="007E705B">
        <w:rPr>
          <w:rFonts w:asciiTheme="majorHAnsi" w:hAnsiTheme="majorHAnsi" w:cstheme="majorHAnsi"/>
          <w:color w:val="000000" w:themeColor="text1"/>
        </w:rPr>
        <w:t>the last year</w:t>
      </w:r>
      <w:r w:rsidRPr="003E23D7">
        <w:rPr>
          <w:rFonts w:asciiTheme="majorHAnsi" w:hAnsiTheme="majorHAnsi" w:cstheme="majorHAnsi"/>
          <w:color w:val="000000" w:themeColor="text1"/>
        </w:rPr>
        <w:t>:</w:t>
      </w:r>
    </w:p>
    <w:p w14:paraId="4C8ACF43" w14:textId="39D96A86" w:rsidR="006A1820" w:rsidRPr="003E23D7" w:rsidRDefault="006A1820" w:rsidP="006A1820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br/>
      </w:r>
      <w:r w:rsidR="00017A85">
        <w:rPr>
          <w:rFonts w:asciiTheme="majorHAnsi" w:hAnsiTheme="majorHAnsi" w:cstheme="majorHAnsi"/>
          <w:color w:val="000000" w:themeColor="text1"/>
        </w:rPr>
        <w:t>COP 28 Dubai</w:t>
      </w:r>
      <w:r w:rsidRPr="003E23D7">
        <w:rPr>
          <w:rFonts w:asciiTheme="majorHAnsi" w:hAnsiTheme="majorHAnsi" w:cstheme="majorHAnsi"/>
          <w:color w:val="000000" w:themeColor="text1"/>
        </w:rPr>
        <w:t xml:space="preserve"> | Premier League football for Sky Sports, BBC</w:t>
      </w:r>
      <w:r w:rsidR="00017A85">
        <w:rPr>
          <w:rFonts w:asciiTheme="majorHAnsi" w:hAnsiTheme="majorHAnsi" w:cstheme="majorHAnsi"/>
          <w:color w:val="000000" w:themeColor="text1"/>
        </w:rPr>
        <w:t xml:space="preserve"> </w:t>
      </w:r>
      <w:r w:rsidRPr="003E23D7">
        <w:rPr>
          <w:rFonts w:asciiTheme="majorHAnsi" w:hAnsiTheme="majorHAnsi" w:cstheme="majorHAnsi"/>
          <w:color w:val="000000" w:themeColor="text1"/>
        </w:rPr>
        <w:t xml:space="preserve">| Wimbledon ‘The Championships’ for </w:t>
      </w:r>
      <w:r w:rsidR="00A6671A" w:rsidRPr="003E23D7">
        <w:rPr>
          <w:rFonts w:asciiTheme="majorHAnsi" w:hAnsiTheme="majorHAnsi" w:cstheme="majorHAnsi"/>
          <w:color w:val="000000" w:themeColor="text1"/>
        </w:rPr>
        <w:t>Eurosport |</w:t>
      </w:r>
      <w:r w:rsidRPr="003E23D7">
        <w:rPr>
          <w:rFonts w:asciiTheme="majorHAnsi" w:hAnsiTheme="majorHAnsi" w:cstheme="majorHAnsi"/>
          <w:color w:val="000000" w:themeColor="text1"/>
        </w:rPr>
        <w:t> </w:t>
      </w:r>
      <w:r w:rsidR="00017A85">
        <w:rPr>
          <w:rFonts w:asciiTheme="majorHAnsi" w:hAnsiTheme="majorHAnsi" w:cstheme="majorHAnsi"/>
          <w:color w:val="000000" w:themeColor="text1"/>
        </w:rPr>
        <w:t>URC Rugby for BBC</w:t>
      </w:r>
      <w:r w:rsidRPr="003E23D7">
        <w:rPr>
          <w:rFonts w:asciiTheme="majorHAnsi" w:hAnsiTheme="majorHAnsi" w:cstheme="majorHAnsi"/>
          <w:color w:val="000000" w:themeColor="text1"/>
        </w:rPr>
        <w:t xml:space="preserve"> |</w:t>
      </w:r>
      <w:r w:rsidR="00AC0B79">
        <w:rPr>
          <w:rFonts w:asciiTheme="majorHAnsi" w:hAnsiTheme="majorHAnsi" w:cstheme="majorHAnsi"/>
          <w:color w:val="000000" w:themeColor="text1"/>
        </w:rPr>
        <w:t xml:space="preserve"> FA Cup Final for </w:t>
      </w:r>
      <w:proofErr w:type="spellStart"/>
      <w:r w:rsidR="00AC0B79">
        <w:rPr>
          <w:rFonts w:asciiTheme="majorHAnsi" w:hAnsiTheme="majorHAnsi" w:cstheme="majorHAnsi"/>
          <w:color w:val="000000" w:themeColor="text1"/>
        </w:rPr>
        <w:t>itv</w:t>
      </w:r>
      <w:proofErr w:type="spellEnd"/>
      <w:r w:rsidR="00AC0B79">
        <w:rPr>
          <w:rFonts w:asciiTheme="majorHAnsi" w:hAnsiTheme="majorHAnsi" w:cstheme="majorHAnsi"/>
          <w:color w:val="000000" w:themeColor="text1"/>
        </w:rPr>
        <w:t xml:space="preserve"> </w:t>
      </w:r>
    </w:p>
    <w:p w14:paraId="1EB78ABE" w14:textId="5C3EF2FD" w:rsidR="006A1820" w:rsidRPr="003E23D7" w:rsidRDefault="006A1820" w:rsidP="000E02E7">
      <w:pPr>
        <w:rPr>
          <w:rFonts w:asciiTheme="majorHAnsi" w:hAnsiTheme="majorHAnsi" w:cstheme="majorHAnsi"/>
          <w:color w:val="000000" w:themeColor="text1"/>
        </w:rPr>
      </w:pPr>
    </w:p>
    <w:p w14:paraId="75FCC1AD" w14:textId="77777777" w:rsidR="00A6671A" w:rsidRPr="003E23D7" w:rsidRDefault="00A6671A" w:rsidP="000E02E7">
      <w:pPr>
        <w:rPr>
          <w:rFonts w:asciiTheme="majorHAnsi" w:hAnsiTheme="majorHAnsi" w:cstheme="majorHAnsi"/>
          <w:color w:val="000000" w:themeColor="text1"/>
        </w:rPr>
      </w:pPr>
    </w:p>
    <w:p w14:paraId="3B633486" w14:textId="6098C712" w:rsidR="006A1820" w:rsidRPr="003E23D7" w:rsidRDefault="006A1820" w:rsidP="000E02E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History</w:t>
      </w:r>
    </w:p>
    <w:p w14:paraId="6019DD4C" w14:textId="77777777" w:rsidR="007659CF" w:rsidRPr="003E23D7" w:rsidRDefault="007659CF" w:rsidP="000E02E7">
      <w:pPr>
        <w:rPr>
          <w:rFonts w:asciiTheme="majorHAnsi" w:hAnsiTheme="majorHAnsi" w:cstheme="majorHAnsi"/>
          <w:color w:val="000000" w:themeColor="text1"/>
        </w:rPr>
      </w:pPr>
    </w:p>
    <w:p w14:paraId="4646F621" w14:textId="4BA8FF69" w:rsidR="00692A99" w:rsidRPr="003E23D7" w:rsidRDefault="00692A99" w:rsidP="00EE2292">
      <w:pPr>
        <w:tabs>
          <w:tab w:val="left" w:pos="6946"/>
          <w:tab w:val="left" w:pos="9781"/>
        </w:tabs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My</w:t>
      </w:r>
      <w:r w:rsidR="00045CA9" w:rsidRPr="003E23D7">
        <w:rPr>
          <w:rFonts w:asciiTheme="majorHAnsi" w:hAnsiTheme="majorHAnsi" w:cstheme="majorHAnsi"/>
          <w:color w:val="000000" w:themeColor="text1"/>
        </w:rPr>
        <w:t xml:space="preserve"> technical</w:t>
      </w:r>
      <w:r w:rsidRPr="003E23D7">
        <w:rPr>
          <w:rFonts w:asciiTheme="majorHAnsi" w:hAnsiTheme="majorHAnsi" w:cstheme="majorHAnsi"/>
          <w:color w:val="000000" w:themeColor="text1"/>
        </w:rPr>
        <w:t xml:space="preserve"> experience began in February 2004 as a freelance camera assistant and trainee camera operator, working on small </w:t>
      </w:r>
      <w:r w:rsidR="00EE2292" w:rsidRPr="003E23D7">
        <w:rPr>
          <w:rFonts w:asciiTheme="majorHAnsi" w:hAnsiTheme="majorHAnsi" w:cstheme="majorHAnsi"/>
          <w:color w:val="000000" w:themeColor="text1"/>
        </w:rPr>
        <w:t>o</w:t>
      </w:r>
      <w:r w:rsidRPr="003E23D7">
        <w:rPr>
          <w:rFonts w:asciiTheme="majorHAnsi" w:hAnsiTheme="majorHAnsi" w:cstheme="majorHAnsi"/>
          <w:color w:val="000000" w:themeColor="text1"/>
        </w:rPr>
        <w:t xml:space="preserve">utside </w:t>
      </w:r>
      <w:r w:rsidR="00EE2292" w:rsidRPr="003E23D7">
        <w:rPr>
          <w:rFonts w:asciiTheme="majorHAnsi" w:hAnsiTheme="majorHAnsi" w:cstheme="majorHAnsi"/>
          <w:color w:val="000000" w:themeColor="text1"/>
        </w:rPr>
        <w:t>b</w:t>
      </w:r>
      <w:r w:rsidRPr="003E23D7">
        <w:rPr>
          <w:rFonts w:asciiTheme="majorHAnsi" w:hAnsiTheme="majorHAnsi" w:cstheme="majorHAnsi"/>
          <w:color w:val="000000" w:themeColor="text1"/>
        </w:rPr>
        <w:t>roadcast</w:t>
      </w:r>
      <w:r w:rsidR="00EE2292" w:rsidRPr="003E23D7">
        <w:rPr>
          <w:rFonts w:asciiTheme="majorHAnsi" w:hAnsiTheme="majorHAnsi" w:cstheme="majorHAnsi"/>
          <w:color w:val="000000" w:themeColor="text1"/>
        </w:rPr>
        <w:t xml:space="preserve">s </w:t>
      </w:r>
      <w:r w:rsidRPr="003E23D7">
        <w:rPr>
          <w:rFonts w:asciiTheme="majorHAnsi" w:hAnsiTheme="majorHAnsi" w:cstheme="majorHAnsi"/>
          <w:color w:val="000000" w:themeColor="text1"/>
        </w:rPr>
        <w:t xml:space="preserve">and single camera corporate shoots. After 3 years in the same genres of work, I took a staff role within a growing </w:t>
      </w:r>
      <w:r w:rsidR="00EE2292" w:rsidRPr="003E23D7">
        <w:rPr>
          <w:rFonts w:asciiTheme="majorHAnsi" w:hAnsiTheme="majorHAnsi" w:cstheme="majorHAnsi"/>
          <w:color w:val="000000" w:themeColor="text1"/>
        </w:rPr>
        <w:t>o</w:t>
      </w:r>
      <w:r w:rsidRPr="003E23D7">
        <w:rPr>
          <w:rFonts w:asciiTheme="majorHAnsi" w:hAnsiTheme="majorHAnsi" w:cstheme="majorHAnsi"/>
          <w:color w:val="000000" w:themeColor="text1"/>
        </w:rPr>
        <w:t xml:space="preserve">utside </w:t>
      </w:r>
      <w:r w:rsidR="00EE2292" w:rsidRPr="003E23D7">
        <w:rPr>
          <w:rFonts w:asciiTheme="majorHAnsi" w:hAnsiTheme="majorHAnsi" w:cstheme="majorHAnsi"/>
          <w:color w:val="000000" w:themeColor="text1"/>
        </w:rPr>
        <w:t>b</w:t>
      </w:r>
      <w:r w:rsidRPr="003E23D7">
        <w:rPr>
          <w:rFonts w:asciiTheme="majorHAnsi" w:hAnsiTheme="majorHAnsi" w:cstheme="majorHAnsi"/>
          <w:color w:val="000000" w:themeColor="text1"/>
        </w:rPr>
        <w:t>roadcast</w:t>
      </w:r>
      <w:r w:rsidR="00EE2292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Pr="003E23D7">
        <w:rPr>
          <w:rFonts w:asciiTheme="majorHAnsi" w:hAnsiTheme="majorHAnsi" w:cstheme="majorHAnsi"/>
          <w:color w:val="000000" w:themeColor="text1"/>
        </w:rPr>
        <w:t xml:space="preserve">company </w:t>
      </w:r>
      <w:r w:rsidR="00EE2292" w:rsidRPr="003E23D7">
        <w:rPr>
          <w:rFonts w:asciiTheme="majorHAnsi" w:hAnsiTheme="majorHAnsi" w:cstheme="majorHAnsi"/>
          <w:color w:val="000000" w:themeColor="text1"/>
        </w:rPr>
        <w:t>for</w:t>
      </w:r>
      <w:r w:rsidRPr="003E23D7">
        <w:rPr>
          <w:rFonts w:asciiTheme="majorHAnsi" w:hAnsiTheme="majorHAnsi" w:cstheme="majorHAnsi"/>
          <w:color w:val="000000" w:themeColor="text1"/>
        </w:rPr>
        <w:t xml:space="preserve"> opportunities working within the biggest sport, music and events </w:t>
      </w:r>
      <w:r w:rsidR="00EE2292" w:rsidRPr="003E23D7">
        <w:rPr>
          <w:rFonts w:asciiTheme="majorHAnsi" w:hAnsiTheme="majorHAnsi" w:cstheme="majorHAnsi"/>
          <w:color w:val="000000" w:themeColor="text1"/>
        </w:rPr>
        <w:t>in</w:t>
      </w:r>
      <w:r w:rsidRPr="003E23D7">
        <w:rPr>
          <w:rFonts w:asciiTheme="majorHAnsi" w:hAnsiTheme="majorHAnsi" w:cstheme="majorHAnsi"/>
          <w:color w:val="000000" w:themeColor="text1"/>
        </w:rPr>
        <w:t xml:space="preserve"> the country. </w:t>
      </w:r>
      <w:r w:rsidR="00EE2292" w:rsidRPr="003E23D7">
        <w:rPr>
          <w:rFonts w:asciiTheme="majorHAnsi" w:hAnsiTheme="majorHAnsi" w:cstheme="majorHAnsi"/>
          <w:color w:val="000000" w:themeColor="text1"/>
        </w:rPr>
        <w:t xml:space="preserve">During </w:t>
      </w:r>
      <w:r w:rsidRPr="003E23D7">
        <w:rPr>
          <w:rFonts w:asciiTheme="majorHAnsi" w:hAnsiTheme="majorHAnsi" w:cstheme="majorHAnsi"/>
          <w:color w:val="000000" w:themeColor="text1"/>
        </w:rPr>
        <w:t>5 years, I worked my way to become a very versatile staff member, enabling me to work on some very prestigious live multicamera contracts.</w:t>
      </w:r>
      <w:r w:rsidR="00EE2292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Pr="003E23D7">
        <w:rPr>
          <w:rFonts w:asciiTheme="majorHAnsi" w:hAnsiTheme="majorHAnsi" w:cstheme="majorHAnsi"/>
          <w:color w:val="000000" w:themeColor="text1"/>
        </w:rPr>
        <w:t>The need for new challenges and experiences brought me to return to freelancing in June 2012. </w:t>
      </w:r>
    </w:p>
    <w:p w14:paraId="22E7643B" w14:textId="6CD621C9" w:rsidR="006A1820" w:rsidRPr="003E23D7" w:rsidRDefault="006A1820" w:rsidP="00692A99">
      <w:pPr>
        <w:rPr>
          <w:rFonts w:asciiTheme="majorHAnsi" w:hAnsiTheme="majorHAnsi" w:cstheme="majorHAnsi"/>
          <w:color w:val="000000" w:themeColor="text1"/>
        </w:rPr>
      </w:pPr>
    </w:p>
    <w:p w14:paraId="7CE9BF89" w14:textId="77777777" w:rsidR="00A6671A" w:rsidRPr="003E23D7" w:rsidRDefault="00A6671A" w:rsidP="00692A99">
      <w:pPr>
        <w:rPr>
          <w:rFonts w:asciiTheme="majorHAnsi" w:hAnsiTheme="majorHAnsi" w:cstheme="majorHAnsi"/>
          <w:color w:val="000000" w:themeColor="text1"/>
        </w:rPr>
      </w:pPr>
    </w:p>
    <w:p w14:paraId="6DDB024C" w14:textId="7C9F0E05" w:rsidR="006A1820" w:rsidRPr="003E23D7" w:rsidRDefault="006A1820" w:rsidP="00692A99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Special mentions</w:t>
      </w:r>
    </w:p>
    <w:p w14:paraId="7DFF78B2" w14:textId="77777777" w:rsidR="00C87D43" w:rsidRDefault="00C87D43" w:rsidP="00692A99">
      <w:pPr>
        <w:rPr>
          <w:rFonts w:asciiTheme="majorHAnsi" w:hAnsiTheme="majorHAnsi" w:cstheme="majorHAnsi"/>
          <w:color w:val="000000" w:themeColor="text1"/>
        </w:rPr>
      </w:pPr>
    </w:p>
    <w:p w14:paraId="028B73E7" w14:textId="09543199" w:rsidR="00692A99" w:rsidRPr="003E23D7" w:rsidRDefault="00274798" w:rsidP="00692A99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A few</w:t>
      </w:r>
      <w:r w:rsidR="00692A99" w:rsidRPr="003E23D7">
        <w:rPr>
          <w:rFonts w:asciiTheme="majorHAnsi" w:hAnsiTheme="majorHAnsi" w:cstheme="majorHAnsi"/>
          <w:color w:val="000000" w:themeColor="text1"/>
        </w:rPr>
        <w:t xml:space="preserve"> of my proudest ac</w:t>
      </w:r>
      <w:r w:rsidR="00C83CD4" w:rsidRPr="003E23D7">
        <w:rPr>
          <w:rFonts w:asciiTheme="majorHAnsi" w:hAnsiTheme="majorHAnsi" w:cstheme="majorHAnsi"/>
          <w:color w:val="000000" w:themeColor="text1"/>
        </w:rPr>
        <w:t>hievements so far</w:t>
      </w:r>
      <w:r w:rsidRPr="003E23D7">
        <w:rPr>
          <w:rFonts w:asciiTheme="majorHAnsi" w:hAnsiTheme="majorHAnsi" w:cstheme="majorHAnsi"/>
          <w:color w:val="000000" w:themeColor="text1"/>
        </w:rPr>
        <w:t xml:space="preserve"> include</w:t>
      </w:r>
      <w:r w:rsidR="00C83CD4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="00EE2292" w:rsidRPr="003E23D7">
        <w:rPr>
          <w:rFonts w:asciiTheme="majorHAnsi" w:hAnsiTheme="majorHAnsi" w:cstheme="majorHAnsi"/>
          <w:color w:val="000000" w:themeColor="text1"/>
        </w:rPr>
        <w:t>D</w:t>
      </w:r>
      <w:r w:rsidRPr="003E23D7">
        <w:rPr>
          <w:rFonts w:asciiTheme="majorHAnsi" w:hAnsiTheme="majorHAnsi" w:cstheme="majorHAnsi"/>
          <w:color w:val="000000" w:themeColor="text1"/>
        </w:rPr>
        <w:t>i</w:t>
      </w:r>
      <w:r w:rsidR="00C83CD4" w:rsidRPr="003E23D7">
        <w:rPr>
          <w:rFonts w:asciiTheme="majorHAnsi" w:hAnsiTheme="majorHAnsi" w:cstheme="majorHAnsi"/>
          <w:color w:val="000000" w:themeColor="text1"/>
        </w:rPr>
        <w:t>recting multiple</w:t>
      </w:r>
      <w:r w:rsidR="00692A99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="00EE2292" w:rsidRPr="003E23D7">
        <w:rPr>
          <w:rFonts w:asciiTheme="majorHAnsi" w:hAnsiTheme="majorHAnsi" w:cstheme="majorHAnsi"/>
          <w:color w:val="000000" w:themeColor="text1"/>
        </w:rPr>
        <w:t>s</w:t>
      </w:r>
      <w:r w:rsidR="00692A99" w:rsidRPr="003E23D7">
        <w:rPr>
          <w:rFonts w:asciiTheme="majorHAnsi" w:hAnsiTheme="majorHAnsi" w:cstheme="majorHAnsi"/>
          <w:color w:val="000000" w:themeColor="text1"/>
        </w:rPr>
        <w:t>eries of award winning First Dates Ireland for RTE2</w:t>
      </w:r>
      <w:r w:rsidR="007353DB" w:rsidRPr="003E23D7">
        <w:rPr>
          <w:rFonts w:asciiTheme="majorHAnsi" w:hAnsiTheme="majorHAnsi" w:cstheme="majorHAnsi"/>
          <w:color w:val="000000" w:themeColor="text1"/>
        </w:rPr>
        <w:t xml:space="preserve"> and Series Directing Full House for BBC Wales. </w:t>
      </w:r>
      <w:r w:rsidR="00094890" w:rsidRPr="003E23D7">
        <w:rPr>
          <w:rFonts w:asciiTheme="majorHAnsi" w:hAnsiTheme="majorHAnsi" w:cstheme="majorHAnsi"/>
          <w:color w:val="000000" w:themeColor="text1"/>
        </w:rPr>
        <w:t xml:space="preserve">I was </w:t>
      </w:r>
      <w:r w:rsidR="00EE2292" w:rsidRPr="003E23D7">
        <w:rPr>
          <w:rFonts w:asciiTheme="majorHAnsi" w:hAnsiTheme="majorHAnsi" w:cstheme="majorHAnsi"/>
          <w:color w:val="000000" w:themeColor="text1"/>
        </w:rPr>
        <w:t xml:space="preserve">also </w:t>
      </w:r>
      <w:r w:rsidR="00094890" w:rsidRPr="003E23D7">
        <w:rPr>
          <w:rFonts w:asciiTheme="majorHAnsi" w:hAnsiTheme="majorHAnsi" w:cstheme="majorHAnsi"/>
          <w:color w:val="000000" w:themeColor="text1"/>
        </w:rPr>
        <w:t xml:space="preserve">part of the Directing team for a NETFLIX </w:t>
      </w:r>
      <w:r w:rsidR="00F778BD" w:rsidRPr="003E23D7">
        <w:rPr>
          <w:rFonts w:asciiTheme="majorHAnsi" w:hAnsiTheme="majorHAnsi" w:cstheme="majorHAnsi"/>
          <w:color w:val="000000" w:themeColor="text1"/>
        </w:rPr>
        <w:t>YouTube</w:t>
      </w:r>
      <w:r w:rsidR="00094890" w:rsidRPr="003E23D7">
        <w:rPr>
          <w:rFonts w:asciiTheme="majorHAnsi" w:hAnsiTheme="majorHAnsi" w:cstheme="majorHAnsi"/>
          <w:color w:val="000000" w:themeColor="text1"/>
        </w:rPr>
        <w:t xml:space="preserve"> gameshow which was great fun. </w:t>
      </w:r>
      <w:r w:rsidR="00692A99" w:rsidRPr="003E23D7">
        <w:rPr>
          <w:rFonts w:asciiTheme="majorHAnsi" w:hAnsiTheme="majorHAnsi" w:cstheme="majorHAnsi"/>
          <w:color w:val="000000" w:themeColor="text1"/>
        </w:rPr>
        <w:t>Another memorable moment for me was working on</w:t>
      </w:r>
      <w:r w:rsidR="00F778BD" w:rsidRPr="003E23D7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F778BD" w:rsidRPr="003E23D7">
        <w:rPr>
          <w:rFonts w:asciiTheme="majorHAnsi" w:hAnsiTheme="majorHAnsi" w:cstheme="majorHAnsi"/>
          <w:color w:val="000000" w:themeColor="text1"/>
        </w:rPr>
        <w:t>itv’s</w:t>
      </w:r>
      <w:proofErr w:type="spellEnd"/>
      <w:r w:rsidR="00692A99" w:rsidRPr="003E23D7">
        <w:rPr>
          <w:rFonts w:asciiTheme="majorHAnsi" w:hAnsiTheme="majorHAnsi" w:cstheme="majorHAnsi"/>
          <w:color w:val="000000" w:themeColor="text1"/>
        </w:rPr>
        <w:t xml:space="preserve"> Release the Hounds horror game show, which won an RTS award in December 2015 for </w:t>
      </w:r>
      <w:r w:rsidR="00F778BD" w:rsidRPr="003E23D7">
        <w:rPr>
          <w:rFonts w:asciiTheme="majorHAnsi" w:hAnsiTheme="majorHAnsi" w:cstheme="majorHAnsi"/>
          <w:color w:val="000000" w:themeColor="text1"/>
        </w:rPr>
        <w:t>m</w:t>
      </w:r>
      <w:r w:rsidR="00692A99" w:rsidRPr="003E23D7">
        <w:rPr>
          <w:rFonts w:asciiTheme="majorHAnsi" w:hAnsiTheme="majorHAnsi" w:cstheme="majorHAnsi"/>
          <w:color w:val="000000" w:themeColor="text1"/>
        </w:rPr>
        <w:t xml:space="preserve">ulticamera </w:t>
      </w:r>
      <w:r w:rsidR="00F778BD" w:rsidRPr="003E23D7">
        <w:rPr>
          <w:rFonts w:asciiTheme="majorHAnsi" w:hAnsiTheme="majorHAnsi" w:cstheme="majorHAnsi"/>
          <w:color w:val="000000" w:themeColor="text1"/>
        </w:rPr>
        <w:t>w</w:t>
      </w:r>
      <w:r w:rsidR="00692A99" w:rsidRPr="003E23D7">
        <w:rPr>
          <w:rFonts w:asciiTheme="majorHAnsi" w:hAnsiTheme="majorHAnsi" w:cstheme="majorHAnsi"/>
          <w:color w:val="000000" w:themeColor="text1"/>
        </w:rPr>
        <w:t>ork.</w:t>
      </w:r>
    </w:p>
    <w:p w14:paraId="2E59EC91" w14:textId="3223B6E5" w:rsidR="009F74DF" w:rsidRPr="003E23D7" w:rsidRDefault="003E23D7" w:rsidP="000305BE">
      <w:pPr>
        <w:pStyle w:val="Heading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E23D7">
        <w:rPr>
          <w:rFonts w:asciiTheme="majorHAnsi" w:hAnsiTheme="majorHAnsi" w:cstheme="majorHAnsi"/>
          <w:color w:val="000000" w:themeColor="text1"/>
          <w:sz w:val="24"/>
          <w:szCs w:val="24"/>
        </w:rPr>
        <w:t>Hothead PTZ credit list and references available on request</w:t>
      </w:r>
    </w:p>
    <w:p w14:paraId="427B9474" w14:textId="77777777" w:rsidR="002E32AE" w:rsidRPr="003E23D7" w:rsidRDefault="002E32AE" w:rsidP="002E32AE">
      <w:pPr>
        <w:rPr>
          <w:color w:val="000000" w:themeColor="text1"/>
        </w:rPr>
      </w:pPr>
    </w:p>
    <w:p w14:paraId="6CFE383B" w14:textId="649333D7" w:rsidR="002E32AE" w:rsidRPr="003E23D7" w:rsidRDefault="002E32AE" w:rsidP="002E32AE">
      <w:pPr>
        <w:rPr>
          <w:b/>
          <w:color w:val="000000" w:themeColor="text1"/>
          <w:sz w:val="28"/>
          <w:szCs w:val="28"/>
        </w:rPr>
      </w:pPr>
    </w:p>
    <w:p w14:paraId="7E38B710" w14:textId="4DF27545" w:rsidR="00B823FD" w:rsidRPr="003E23D7" w:rsidRDefault="00B823FD" w:rsidP="002E32AE">
      <w:pPr>
        <w:rPr>
          <w:b/>
          <w:color w:val="000000" w:themeColor="text1"/>
          <w:sz w:val="28"/>
          <w:szCs w:val="28"/>
        </w:rPr>
      </w:pPr>
    </w:p>
    <w:p w14:paraId="6989C2B0" w14:textId="64FEC5FB" w:rsidR="00094890" w:rsidRPr="003E23D7" w:rsidRDefault="00094890" w:rsidP="002E32AE">
      <w:pPr>
        <w:rPr>
          <w:b/>
          <w:color w:val="000000" w:themeColor="text1"/>
          <w:sz w:val="28"/>
          <w:szCs w:val="28"/>
        </w:rPr>
      </w:pPr>
    </w:p>
    <w:p w14:paraId="1CFE2B8B" w14:textId="77777777" w:rsidR="00094890" w:rsidRPr="003E23D7" w:rsidRDefault="00094890" w:rsidP="002E32AE">
      <w:pPr>
        <w:rPr>
          <w:b/>
          <w:color w:val="000000" w:themeColor="text1"/>
          <w:sz w:val="28"/>
          <w:szCs w:val="28"/>
        </w:rPr>
      </w:pPr>
    </w:p>
    <w:p w14:paraId="3A4F94EE" w14:textId="4919E8C0" w:rsidR="00B823FD" w:rsidRPr="003E23D7" w:rsidRDefault="00B823FD" w:rsidP="002E32AE">
      <w:pPr>
        <w:rPr>
          <w:b/>
          <w:color w:val="000000" w:themeColor="text1"/>
          <w:sz w:val="28"/>
          <w:szCs w:val="28"/>
        </w:rPr>
      </w:pPr>
    </w:p>
    <w:p w14:paraId="0202F741" w14:textId="46D42280" w:rsidR="00F778BD" w:rsidRPr="003E23D7" w:rsidRDefault="00F778BD" w:rsidP="002E32AE">
      <w:pPr>
        <w:rPr>
          <w:b/>
          <w:color w:val="000000" w:themeColor="text1"/>
          <w:sz w:val="28"/>
          <w:szCs w:val="28"/>
        </w:rPr>
      </w:pPr>
    </w:p>
    <w:p w14:paraId="533C5095" w14:textId="4BEC4AEE" w:rsidR="00F778BD" w:rsidRPr="003E23D7" w:rsidRDefault="00F778BD" w:rsidP="002E32AE">
      <w:pPr>
        <w:rPr>
          <w:b/>
          <w:color w:val="000000" w:themeColor="text1"/>
          <w:sz w:val="28"/>
          <w:szCs w:val="28"/>
        </w:rPr>
      </w:pPr>
    </w:p>
    <w:p w14:paraId="43036E64" w14:textId="75AEDBAD" w:rsidR="00F778BD" w:rsidRPr="003E23D7" w:rsidRDefault="00F778BD" w:rsidP="002E32AE">
      <w:pPr>
        <w:rPr>
          <w:b/>
          <w:color w:val="000000" w:themeColor="text1"/>
          <w:sz w:val="28"/>
          <w:szCs w:val="28"/>
        </w:rPr>
      </w:pPr>
    </w:p>
    <w:p w14:paraId="48829E95" w14:textId="049B7039" w:rsidR="002E32AE" w:rsidRPr="003E23D7" w:rsidRDefault="002636C0" w:rsidP="002E32AE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E23D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Selected</w:t>
      </w:r>
      <w:r w:rsidR="002E32AE" w:rsidRPr="003E23D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Credits </w:t>
      </w:r>
    </w:p>
    <w:p w14:paraId="2208A167" w14:textId="5A59D44E" w:rsidR="002E32AE" w:rsidRPr="003E23D7" w:rsidRDefault="002E32AE" w:rsidP="002E32AE">
      <w:pPr>
        <w:rPr>
          <w:rFonts w:asciiTheme="majorHAnsi" w:hAnsiTheme="majorHAnsi" w:cstheme="majorHAnsi"/>
          <w:b/>
          <w:color w:val="000000" w:themeColor="text1"/>
        </w:rPr>
      </w:pPr>
    </w:p>
    <w:p w14:paraId="5A55CBFF" w14:textId="22808F57" w:rsidR="002E32AE" w:rsidRPr="003E23D7" w:rsidRDefault="002E32AE" w:rsidP="002E32AE">
      <w:pPr>
        <w:rPr>
          <w:rFonts w:asciiTheme="majorHAnsi" w:hAnsiTheme="majorHAnsi" w:cstheme="majorHAnsi"/>
          <w:b/>
          <w:color w:val="000000" w:themeColor="text1"/>
        </w:rPr>
      </w:pPr>
      <w:r w:rsidRPr="003E23D7">
        <w:rPr>
          <w:rFonts w:asciiTheme="majorHAnsi" w:hAnsiTheme="majorHAnsi" w:cstheme="majorHAnsi"/>
          <w:b/>
          <w:color w:val="000000" w:themeColor="text1"/>
        </w:rPr>
        <w:t>Music, Events and Light Entertainment</w:t>
      </w:r>
    </w:p>
    <w:p w14:paraId="3907B1E1" w14:textId="394D6CCE" w:rsidR="00E032CB" w:rsidRPr="003E23D7" w:rsidRDefault="00E032CB" w:rsidP="002E32AE">
      <w:pPr>
        <w:rPr>
          <w:rFonts w:asciiTheme="majorHAnsi" w:hAnsiTheme="majorHAnsi" w:cstheme="majorHAnsi"/>
          <w:b/>
          <w:color w:val="000000" w:themeColor="text1"/>
        </w:rPr>
      </w:pPr>
    </w:p>
    <w:p w14:paraId="41BBCE80" w14:textId="5CEDE2D5" w:rsidR="00017A85" w:rsidRDefault="0084607F" w:rsidP="002E32AE">
      <w:pPr>
        <w:rPr>
          <w:rFonts w:asciiTheme="majorHAnsi" w:hAnsiTheme="majorHAnsi" w:cstheme="majorHAnsi"/>
          <w:bCs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 xml:space="preserve">The Queens Funeral </w:t>
      </w:r>
      <w:r w:rsidR="003E23D7">
        <w:rPr>
          <w:rFonts w:asciiTheme="majorHAnsi" w:hAnsiTheme="majorHAnsi" w:cstheme="majorHAnsi"/>
          <w:bCs/>
          <w:color w:val="000000" w:themeColor="text1"/>
        </w:rPr>
        <w:t xml:space="preserve">at </w:t>
      </w:r>
      <w:r w:rsidRPr="003E23D7">
        <w:rPr>
          <w:rFonts w:asciiTheme="majorHAnsi" w:hAnsiTheme="majorHAnsi" w:cstheme="majorHAnsi"/>
          <w:bCs/>
          <w:color w:val="000000" w:themeColor="text1"/>
        </w:rPr>
        <w:t xml:space="preserve">Hyde Park </w:t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="00FB312F" w:rsidRPr="003E23D7">
        <w:rPr>
          <w:rFonts w:asciiTheme="majorHAnsi" w:hAnsiTheme="majorHAnsi" w:cstheme="majorHAnsi"/>
          <w:bCs/>
          <w:color w:val="000000" w:themeColor="text1"/>
        </w:rPr>
        <w:t xml:space="preserve">ITV </w:t>
      </w:r>
      <w:r w:rsidRPr="003E23D7">
        <w:rPr>
          <w:rFonts w:asciiTheme="majorHAnsi" w:hAnsiTheme="majorHAnsi" w:cstheme="majorHAnsi"/>
          <w:bCs/>
          <w:color w:val="000000" w:themeColor="text1"/>
        </w:rPr>
        <w:t>World Feed</w:t>
      </w:r>
    </w:p>
    <w:p w14:paraId="58282B9F" w14:textId="71FE8910" w:rsidR="00017A85" w:rsidRPr="003E23D7" w:rsidRDefault="00017A85" w:rsidP="002E32AE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COP 28 Dubai</w:t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HBS World Feed</w:t>
      </w:r>
    </w:p>
    <w:p w14:paraId="7DDC892A" w14:textId="18268937" w:rsidR="00294DF0" w:rsidRPr="003E23D7" w:rsidRDefault="00294DF0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WW1 Remembered (Llandaff Cathedral)</w:t>
      </w:r>
      <w:r w:rsidR="00454F18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S4C</w:t>
      </w:r>
    </w:p>
    <w:p w14:paraId="287FE2CF" w14:textId="5BD0DA30" w:rsidR="002E32AE" w:rsidRPr="003E23D7" w:rsidRDefault="00C11CC4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 xml:space="preserve">Royal Recipes </w:t>
      </w:r>
      <w:r w:rsidR="00893DDF" w:rsidRPr="003E23D7">
        <w:rPr>
          <w:rFonts w:asciiTheme="majorHAnsi" w:hAnsiTheme="majorHAnsi" w:cstheme="majorHAnsi"/>
          <w:color w:val="000000" w:themeColor="text1"/>
        </w:rPr>
        <w:t>Series 1 &amp; 2</w:t>
      </w:r>
      <w:r w:rsidR="00893DDF" w:rsidRPr="003E23D7">
        <w:rPr>
          <w:rFonts w:asciiTheme="majorHAnsi" w:hAnsiTheme="majorHAnsi" w:cstheme="majorHAnsi"/>
          <w:color w:val="000000" w:themeColor="text1"/>
        </w:rPr>
        <w:tab/>
      </w:r>
      <w:r w:rsidR="00893DDF" w:rsidRPr="003E23D7">
        <w:rPr>
          <w:rFonts w:asciiTheme="majorHAnsi" w:hAnsiTheme="majorHAnsi" w:cstheme="majorHAnsi"/>
          <w:color w:val="000000" w:themeColor="text1"/>
        </w:rPr>
        <w:tab/>
      </w:r>
      <w:r w:rsidR="00893DDF" w:rsidRPr="003E23D7">
        <w:rPr>
          <w:rFonts w:asciiTheme="majorHAnsi" w:hAnsiTheme="majorHAnsi" w:cstheme="majorHAnsi"/>
          <w:color w:val="000000" w:themeColor="text1"/>
        </w:rPr>
        <w:tab/>
      </w:r>
      <w:r w:rsidR="00893DDF" w:rsidRPr="003E23D7">
        <w:rPr>
          <w:rFonts w:asciiTheme="majorHAnsi" w:hAnsiTheme="majorHAnsi" w:cstheme="majorHAnsi"/>
          <w:color w:val="000000" w:themeColor="text1"/>
        </w:rPr>
        <w:tab/>
      </w:r>
      <w:r w:rsidR="00893DDF"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BBC</w:t>
      </w:r>
      <w:r w:rsidR="007D38B9" w:rsidRPr="003E23D7">
        <w:rPr>
          <w:rFonts w:asciiTheme="majorHAnsi" w:hAnsiTheme="majorHAnsi" w:cstheme="majorHAnsi"/>
          <w:color w:val="000000" w:themeColor="text1"/>
        </w:rPr>
        <w:t xml:space="preserve"> One</w:t>
      </w:r>
      <w:r w:rsidR="00A17A8A" w:rsidRPr="003E23D7">
        <w:rPr>
          <w:rFonts w:asciiTheme="majorHAnsi" w:hAnsiTheme="majorHAnsi" w:cstheme="majorHAnsi"/>
          <w:color w:val="000000" w:themeColor="text1"/>
        </w:rPr>
        <w:tab/>
      </w:r>
    </w:p>
    <w:p w14:paraId="4D2CEBA0" w14:textId="4153EDE5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Olympic Heroes Parade Manchester</w:t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 2016</w:t>
      </w:r>
      <w:r w:rsidR="00FB312F"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HBS </w:t>
      </w:r>
      <w:r w:rsidRPr="003E23D7">
        <w:rPr>
          <w:rFonts w:asciiTheme="majorHAnsi" w:hAnsiTheme="majorHAnsi" w:cstheme="majorHAnsi"/>
          <w:color w:val="000000" w:themeColor="text1"/>
        </w:rPr>
        <w:t>World Feed</w:t>
      </w:r>
    </w:p>
    <w:p w14:paraId="4F583D74" w14:textId="6B81974C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Aberfan 50</w:t>
      </w:r>
      <w:r w:rsidRPr="003E23D7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3E23D7">
        <w:rPr>
          <w:rFonts w:asciiTheme="majorHAnsi" w:hAnsiTheme="majorHAnsi" w:cstheme="majorHAnsi"/>
          <w:color w:val="000000" w:themeColor="text1"/>
        </w:rPr>
        <w:t xml:space="preserve"> Memorial Concert ‘Cantata Memoria’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BBC</w:t>
      </w:r>
      <w:r w:rsidR="004114EC">
        <w:rPr>
          <w:rFonts w:asciiTheme="majorHAnsi" w:hAnsiTheme="majorHAnsi" w:cstheme="majorHAnsi"/>
          <w:color w:val="000000" w:themeColor="text1"/>
        </w:rPr>
        <w:t xml:space="preserve"> Four</w:t>
      </w:r>
      <w:r w:rsidRPr="003E23D7">
        <w:rPr>
          <w:rFonts w:asciiTheme="majorHAnsi" w:hAnsiTheme="majorHAnsi" w:cstheme="majorHAnsi"/>
          <w:color w:val="000000" w:themeColor="text1"/>
        </w:rPr>
        <w:t>, S4C</w:t>
      </w:r>
      <w:r w:rsidRPr="003E23D7">
        <w:rPr>
          <w:rFonts w:asciiTheme="majorHAnsi" w:hAnsiTheme="majorHAnsi" w:cstheme="majorHAnsi"/>
          <w:color w:val="000000" w:themeColor="text1"/>
        </w:rPr>
        <w:tab/>
      </w:r>
    </w:p>
    <w:p w14:paraId="073A6D4D" w14:textId="3508359A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UK Elections Host Coverage</w:t>
      </w:r>
      <w:r w:rsidR="007D38B9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="00A17A8A" w:rsidRPr="003E23D7">
        <w:rPr>
          <w:rFonts w:asciiTheme="majorHAnsi" w:hAnsiTheme="majorHAnsi" w:cstheme="majorHAnsi"/>
          <w:color w:val="000000" w:themeColor="text1"/>
        </w:rPr>
        <w:t xml:space="preserve">May </w:t>
      </w:r>
      <w:r w:rsidR="007D38B9" w:rsidRPr="003E23D7">
        <w:rPr>
          <w:rFonts w:asciiTheme="majorHAnsi" w:hAnsiTheme="majorHAnsi" w:cstheme="majorHAnsi"/>
          <w:color w:val="000000" w:themeColor="text1"/>
        </w:rPr>
        <w:t>2015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World Feed</w:t>
      </w:r>
    </w:p>
    <w:p w14:paraId="677FD480" w14:textId="789F445C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Release The Hounds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7D38B9" w:rsidRPr="003E23D7">
        <w:rPr>
          <w:rFonts w:asciiTheme="majorHAnsi" w:hAnsiTheme="majorHAnsi" w:cstheme="majorHAnsi"/>
          <w:color w:val="000000" w:themeColor="text1"/>
        </w:rPr>
        <w:t>itv</w:t>
      </w:r>
      <w:r w:rsidRPr="003E23D7">
        <w:rPr>
          <w:rFonts w:asciiTheme="majorHAnsi" w:hAnsiTheme="majorHAnsi" w:cstheme="majorHAnsi"/>
          <w:color w:val="000000" w:themeColor="text1"/>
        </w:rPr>
        <w:t xml:space="preserve">2 </w:t>
      </w:r>
      <w:r w:rsidR="00D74610" w:rsidRPr="003E23D7">
        <w:rPr>
          <w:rFonts w:asciiTheme="majorHAnsi" w:hAnsiTheme="majorHAnsi" w:cstheme="majorHAnsi"/>
          <w:color w:val="000000" w:themeColor="text1"/>
        </w:rPr>
        <w:tab/>
      </w:r>
      <w:r w:rsidR="00D74610" w:rsidRPr="003E23D7">
        <w:rPr>
          <w:rFonts w:asciiTheme="majorHAnsi" w:hAnsiTheme="majorHAnsi" w:cstheme="majorHAnsi"/>
          <w:color w:val="000000" w:themeColor="text1"/>
        </w:rPr>
        <w:tab/>
      </w:r>
      <w:r w:rsidR="00D74610" w:rsidRPr="003E23D7">
        <w:rPr>
          <w:rFonts w:asciiTheme="majorHAnsi" w:hAnsiTheme="majorHAnsi" w:cstheme="majorHAnsi"/>
          <w:color w:val="000000" w:themeColor="text1"/>
        </w:rPr>
        <w:tab/>
      </w:r>
      <w:r w:rsidR="00D74610" w:rsidRPr="003E23D7">
        <w:rPr>
          <w:rFonts w:asciiTheme="majorHAnsi" w:hAnsiTheme="majorHAnsi" w:cstheme="majorHAnsi"/>
          <w:color w:val="000000" w:themeColor="text1"/>
        </w:rPr>
        <w:tab/>
      </w:r>
    </w:p>
    <w:p w14:paraId="3284C7FE" w14:textId="16FD2C8A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Autumn Watch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  <w:t>BBC</w:t>
      </w:r>
    </w:p>
    <w:p w14:paraId="2AF925E7" w14:textId="42EC4C9D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Glastonbury Studio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FB312F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FB312F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>BBC</w:t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 Two</w:t>
      </w:r>
    </w:p>
    <w:p w14:paraId="332FE576" w14:textId="553F2A7A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ITN Elections County Hall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proofErr w:type="spellStart"/>
      <w:r w:rsidR="007D38B9"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</w:p>
    <w:p w14:paraId="4F82B1D7" w14:textId="2A8BE8C3" w:rsidR="002E32AE" w:rsidRPr="003E23D7" w:rsidRDefault="00A6671A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 xml:space="preserve">BBC </w:t>
      </w:r>
      <w:r w:rsidR="00312507" w:rsidRPr="003E23D7">
        <w:rPr>
          <w:rFonts w:asciiTheme="majorHAnsi" w:hAnsiTheme="majorHAnsi" w:cstheme="majorHAnsi"/>
          <w:color w:val="000000" w:themeColor="text1"/>
        </w:rPr>
        <w:t>Radio 1 Introducing Stage Tour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>BBC</w:t>
      </w:r>
    </w:p>
    <w:p w14:paraId="63ED5401" w14:textId="7E43EC76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BBC</w:t>
      </w:r>
      <w:r w:rsidR="00A6671A" w:rsidRPr="003E23D7">
        <w:rPr>
          <w:rFonts w:asciiTheme="majorHAnsi" w:hAnsiTheme="majorHAnsi" w:cstheme="majorHAnsi"/>
          <w:color w:val="000000" w:themeColor="text1"/>
        </w:rPr>
        <w:t xml:space="preserve"> Four</w:t>
      </w:r>
      <w:r w:rsidR="00312507" w:rsidRPr="003E23D7">
        <w:rPr>
          <w:rFonts w:asciiTheme="majorHAnsi" w:hAnsiTheme="majorHAnsi" w:cstheme="majorHAnsi"/>
          <w:color w:val="000000" w:themeColor="text1"/>
        </w:rPr>
        <w:t xml:space="preserve"> Sessions ‘American Song Book’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BBC</w:t>
      </w:r>
    </w:p>
    <w:p w14:paraId="22BC8E78" w14:textId="37A702B7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Town Hall Debates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BBC</w:t>
      </w:r>
    </w:p>
    <w:p w14:paraId="36B25ED9" w14:textId="2989F514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BBC Radio 4 ‘A Christmas Folk’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  <w:t>BBC</w:t>
      </w:r>
    </w:p>
    <w:p w14:paraId="73ED68B8" w14:textId="5A06B414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E</w:t>
      </w:r>
      <w:r w:rsidR="00312507" w:rsidRPr="003E23D7">
        <w:rPr>
          <w:rFonts w:asciiTheme="majorHAnsi" w:hAnsiTheme="majorHAnsi" w:cstheme="majorHAnsi"/>
          <w:color w:val="000000" w:themeColor="text1"/>
        </w:rPr>
        <w:t>lectric Proms at The Roundhouse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12507"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BBC</w:t>
      </w:r>
    </w:p>
    <w:p w14:paraId="75D75C64" w14:textId="546D51D6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Muse ‘A Seaside Rendezvous’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BBC</w:t>
      </w:r>
    </w:p>
    <w:p w14:paraId="62006AC7" w14:textId="3BC57BB0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Reading Festival</w:t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  <w:t>BBC</w:t>
      </w:r>
    </w:p>
    <w:p w14:paraId="450D3746" w14:textId="3F1159A5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Latitude Festival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proofErr w:type="spellStart"/>
      <w:r w:rsidR="00FB312F"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</w:p>
    <w:p w14:paraId="270E503F" w14:textId="00E96626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Common</w:t>
      </w:r>
      <w:r w:rsidR="00312507" w:rsidRPr="003E23D7">
        <w:rPr>
          <w:rFonts w:asciiTheme="majorHAnsi" w:hAnsiTheme="majorHAnsi" w:cstheme="majorHAnsi"/>
          <w:color w:val="000000" w:themeColor="text1"/>
        </w:rPr>
        <w:t>wealth Day at Westminster Abbey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BBC</w:t>
      </w:r>
    </w:p>
    <w:p w14:paraId="6B29563A" w14:textId="5BE844AB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Rihanna ‘Girl Gone Bad Tour’</w:t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 Manchester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414DCF"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MTV</w:t>
      </w:r>
    </w:p>
    <w:p w14:paraId="2BDDEB01" w14:textId="15006665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The Farm Series 1 &amp; 2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C</w:t>
      </w:r>
      <w:r w:rsidR="007D38B9" w:rsidRPr="003E23D7">
        <w:rPr>
          <w:rFonts w:asciiTheme="majorHAnsi" w:hAnsiTheme="majorHAnsi" w:cstheme="majorHAnsi"/>
          <w:color w:val="000000" w:themeColor="text1"/>
        </w:rPr>
        <w:t xml:space="preserve">hannel 5 </w:t>
      </w:r>
    </w:p>
    <w:p w14:paraId="7B8D499F" w14:textId="77777777" w:rsidR="002E32AE" w:rsidRPr="003E23D7" w:rsidRDefault="002E32AE" w:rsidP="002E32AE">
      <w:pPr>
        <w:rPr>
          <w:rFonts w:asciiTheme="majorHAnsi" w:hAnsiTheme="majorHAnsi" w:cstheme="majorHAnsi"/>
          <w:b/>
          <w:color w:val="000000" w:themeColor="text1"/>
        </w:rPr>
      </w:pPr>
    </w:p>
    <w:p w14:paraId="30B4DC00" w14:textId="77777777" w:rsidR="002E32AE" w:rsidRPr="003E23D7" w:rsidRDefault="002E32AE" w:rsidP="002E32AE">
      <w:pPr>
        <w:rPr>
          <w:rFonts w:asciiTheme="majorHAnsi" w:hAnsiTheme="majorHAnsi" w:cstheme="majorHAnsi"/>
          <w:b/>
          <w:color w:val="000000" w:themeColor="text1"/>
        </w:rPr>
      </w:pPr>
      <w:r w:rsidRPr="003E23D7">
        <w:rPr>
          <w:rFonts w:asciiTheme="majorHAnsi" w:hAnsiTheme="majorHAnsi" w:cstheme="majorHAnsi"/>
          <w:b/>
          <w:color w:val="000000" w:themeColor="text1"/>
        </w:rPr>
        <w:t>Sport</w:t>
      </w:r>
    </w:p>
    <w:p w14:paraId="2568C192" w14:textId="77777777" w:rsidR="002E32AE" w:rsidRPr="003E23D7" w:rsidRDefault="002E32AE" w:rsidP="002E32AE">
      <w:pPr>
        <w:rPr>
          <w:rFonts w:asciiTheme="majorHAnsi" w:hAnsiTheme="majorHAnsi" w:cstheme="majorHAnsi"/>
          <w:color w:val="000000" w:themeColor="text1"/>
        </w:rPr>
      </w:pPr>
    </w:p>
    <w:p w14:paraId="5FA04A99" w14:textId="3D8D6A5D" w:rsidR="00255207" w:rsidRPr="003E23D7" w:rsidRDefault="00312507" w:rsidP="0025520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Premier</w:t>
      </w:r>
      <w:r w:rsidR="00294DF0" w:rsidRPr="003E23D7">
        <w:rPr>
          <w:rFonts w:asciiTheme="majorHAnsi" w:hAnsiTheme="majorHAnsi" w:cstheme="majorHAnsi"/>
          <w:color w:val="000000" w:themeColor="text1"/>
        </w:rPr>
        <w:t xml:space="preserve"> </w:t>
      </w:r>
      <w:r w:rsidR="00607751" w:rsidRPr="003E23D7">
        <w:rPr>
          <w:rFonts w:asciiTheme="majorHAnsi" w:hAnsiTheme="majorHAnsi" w:cstheme="majorHAnsi"/>
          <w:color w:val="000000" w:themeColor="text1"/>
        </w:rPr>
        <w:t>League</w:t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 and </w:t>
      </w:r>
      <w:r w:rsidR="003E23D7" w:rsidRPr="003E23D7">
        <w:rPr>
          <w:rFonts w:asciiTheme="majorHAnsi" w:hAnsiTheme="majorHAnsi" w:cstheme="majorHAnsi"/>
          <w:color w:val="000000" w:themeColor="text1"/>
        </w:rPr>
        <w:t>lower league football</w:t>
      </w:r>
      <w:r w:rsidR="00414DCF" w:rsidRPr="003E23D7">
        <w:rPr>
          <w:rFonts w:asciiTheme="majorHAnsi" w:hAnsiTheme="majorHAnsi" w:cstheme="majorHAnsi"/>
          <w:color w:val="000000" w:themeColor="text1"/>
        </w:rPr>
        <w:tab/>
      </w:r>
      <w:r w:rsidR="00414DCF" w:rsidRPr="003E23D7">
        <w:rPr>
          <w:rFonts w:asciiTheme="majorHAnsi" w:hAnsiTheme="majorHAnsi" w:cstheme="majorHAnsi"/>
          <w:color w:val="000000" w:themeColor="text1"/>
        </w:rPr>
        <w:tab/>
      </w:r>
      <w:r w:rsidR="00414DCF" w:rsidRPr="003E23D7">
        <w:rPr>
          <w:rFonts w:asciiTheme="majorHAnsi" w:hAnsiTheme="majorHAnsi" w:cstheme="majorHAnsi"/>
          <w:color w:val="000000" w:themeColor="text1"/>
        </w:rPr>
        <w:tab/>
      </w:r>
      <w:r w:rsidR="007501D5" w:rsidRPr="003E23D7">
        <w:rPr>
          <w:rFonts w:asciiTheme="majorHAnsi" w:hAnsiTheme="majorHAnsi" w:cstheme="majorHAnsi"/>
          <w:color w:val="000000" w:themeColor="text1"/>
        </w:rPr>
        <w:t>S</w:t>
      </w:r>
      <w:r w:rsidR="00FB312F" w:rsidRPr="003E23D7">
        <w:rPr>
          <w:rFonts w:asciiTheme="majorHAnsi" w:hAnsiTheme="majorHAnsi" w:cstheme="majorHAnsi"/>
          <w:color w:val="000000" w:themeColor="text1"/>
        </w:rPr>
        <w:t>ky</w:t>
      </w:r>
      <w:r w:rsidR="007501D5" w:rsidRPr="003E23D7">
        <w:rPr>
          <w:rFonts w:asciiTheme="majorHAnsi" w:hAnsiTheme="majorHAnsi" w:cstheme="majorHAnsi"/>
          <w:color w:val="000000" w:themeColor="text1"/>
        </w:rPr>
        <w:t xml:space="preserve"> Sports</w:t>
      </w:r>
      <w:r w:rsidR="0037729C" w:rsidRPr="003E23D7">
        <w:rPr>
          <w:rFonts w:asciiTheme="majorHAnsi" w:hAnsiTheme="majorHAnsi" w:cstheme="majorHAnsi"/>
          <w:color w:val="000000" w:themeColor="text1"/>
        </w:rPr>
        <w:t xml:space="preserve">, </w:t>
      </w:r>
      <w:r w:rsidR="007501D5" w:rsidRPr="003E23D7">
        <w:rPr>
          <w:rFonts w:asciiTheme="majorHAnsi" w:hAnsiTheme="majorHAnsi" w:cstheme="majorHAnsi"/>
          <w:color w:val="000000" w:themeColor="text1"/>
        </w:rPr>
        <w:t>BT Sport</w:t>
      </w:r>
      <w:r w:rsidR="0037729C" w:rsidRPr="003E23D7">
        <w:rPr>
          <w:rFonts w:asciiTheme="majorHAnsi" w:hAnsiTheme="majorHAnsi" w:cstheme="majorHAnsi"/>
          <w:color w:val="000000" w:themeColor="text1"/>
        </w:rPr>
        <w:t>,</w:t>
      </w:r>
      <w:r w:rsidR="00017A85">
        <w:rPr>
          <w:rFonts w:asciiTheme="majorHAnsi" w:hAnsiTheme="majorHAnsi" w:cstheme="majorHAnsi"/>
          <w:color w:val="000000" w:themeColor="text1"/>
        </w:rPr>
        <w:t xml:space="preserve"> </w:t>
      </w:r>
      <w:r w:rsidR="00CD4D0B">
        <w:rPr>
          <w:rFonts w:asciiTheme="majorHAnsi" w:hAnsiTheme="majorHAnsi" w:cstheme="majorHAnsi"/>
          <w:color w:val="000000" w:themeColor="text1"/>
        </w:rPr>
        <w:t xml:space="preserve">TNT, </w:t>
      </w:r>
      <w:r w:rsidR="00CD4D0B" w:rsidRPr="003E23D7">
        <w:rPr>
          <w:rFonts w:asciiTheme="majorHAnsi" w:hAnsiTheme="majorHAnsi" w:cstheme="majorHAnsi"/>
          <w:color w:val="000000" w:themeColor="text1"/>
        </w:rPr>
        <w:t>BBC</w:t>
      </w:r>
      <w:r w:rsidR="0037729C" w:rsidRPr="003E23D7">
        <w:rPr>
          <w:rFonts w:asciiTheme="majorHAnsi" w:hAnsiTheme="majorHAnsi" w:cstheme="majorHAnsi"/>
          <w:color w:val="000000" w:themeColor="text1"/>
        </w:rPr>
        <w:t xml:space="preserve"> </w:t>
      </w:r>
    </w:p>
    <w:p w14:paraId="034999C7" w14:textId="4B64F913" w:rsidR="00FB312F" w:rsidRPr="003E23D7" w:rsidRDefault="00FB312F" w:rsidP="00FB312F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UEFA Champions League &amp; Europa League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proofErr w:type="spellStart"/>
      <w:r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  <w:r w:rsidRPr="003E23D7">
        <w:rPr>
          <w:rFonts w:asciiTheme="majorHAnsi" w:hAnsiTheme="majorHAnsi" w:cstheme="majorHAnsi"/>
          <w:color w:val="000000" w:themeColor="text1"/>
        </w:rPr>
        <w:t xml:space="preserve">, BT Sport, FOX Sports, ESPN &amp; Channel 5 </w:t>
      </w:r>
    </w:p>
    <w:p w14:paraId="6F9EBC34" w14:textId="7BB41EB6" w:rsidR="00BD1BFA" w:rsidRPr="003E23D7" w:rsidRDefault="00BD1BFA" w:rsidP="00BD1BFA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FA Cup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proofErr w:type="spellStart"/>
      <w:r w:rsidR="00FB312F"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  <w:r w:rsidRPr="003E23D7">
        <w:rPr>
          <w:rFonts w:asciiTheme="majorHAnsi" w:hAnsiTheme="majorHAnsi" w:cstheme="majorHAnsi"/>
          <w:color w:val="000000" w:themeColor="text1"/>
        </w:rPr>
        <w:t xml:space="preserve">, </w:t>
      </w:r>
      <w:r w:rsidR="0084607F" w:rsidRPr="003E23D7">
        <w:rPr>
          <w:rFonts w:asciiTheme="majorHAnsi" w:hAnsiTheme="majorHAnsi" w:cstheme="majorHAnsi"/>
          <w:color w:val="000000" w:themeColor="text1"/>
        </w:rPr>
        <w:t>BBC</w:t>
      </w:r>
    </w:p>
    <w:p w14:paraId="233C43AC" w14:textId="01FA958E" w:rsidR="00FB312F" w:rsidRPr="003E23D7" w:rsidRDefault="00FB312F" w:rsidP="00FB312F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Women’s International Football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BBC Wales</w:t>
      </w:r>
    </w:p>
    <w:p w14:paraId="3A9A414A" w14:textId="77777777" w:rsidR="003E23D7" w:rsidRPr="003E23D7" w:rsidRDefault="003E23D7" w:rsidP="003E23D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Women’s Super League Football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BT Sport &amp; BBC</w:t>
      </w:r>
    </w:p>
    <w:p w14:paraId="78F70780" w14:textId="6C19BC62" w:rsidR="00FB312F" w:rsidRPr="003E23D7" w:rsidRDefault="00FB312F" w:rsidP="00BD1BFA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England &amp; Wales Internationals and Qualifiers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 xml:space="preserve">Sky Sports, BBC, </w:t>
      </w:r>
      <w:proofErr w:type="spellStart"/>
      <w:r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  <w:r w:rsidRPr="003E23D7">
        <w:rPr>
          <w:rFonts w:asciiTheme="majorHAnsi" w:hAnsiTheme="majorHAnsi" w:cstheme="majorHAnsi"/>
          <w:color w:val="000000" w:themeColor="text1"/>
        </w:rPr>
        <w:t>, CH4</w:t>
      </w:r>
      <w:r w:rsidR="00017A85">
        <w:rPr>
          <w:rFonts w:asciiTheme="majorHAnsi" w:hAnsiTheme="majorHAnsi" w:cstheme="majorHAnsi"/>
          <w:color w:val="000000" w:themeColor="text1"/>
        </w:rPr>
        <w:t>, S4C</w:t>
      </w:r>
    </w:p>
    <w:p w14:paraId="6188BE4A" w14:textId="55F8FCDD" w:rsidR="003E23D7" w:rsidRPr="003E23D7" w:rsidRDefault="003E23D7" w:rsidP="00BD1BFA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Euro 2016 France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UEFA</w:t>
      </w:r>
    </w:p>
    <w:p w14:paraId="7309C558" w14:textId="480B1551" w:rsidR="0084607F" w:rsidRPr="003E23D7" w:rsidRDefault="0084607F" w:rsidP="00BD1BFA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Commonwealth Games 2022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HBS </w:t>
      </w:r>
      <w:r w:rsidRPr="003E23D7">
        <w:rPr>
          <w:rFonts w:asciiTheme="majorHAnsi" w:hAnsiTheme="majorHAnsi" w:cstheme="majorHAnsi"/>
          <w:color w:val="000000" w:themeColor="text1"/>
        </w:rPr>
        <w:t>World Feed</w:t>
      </w:r>
    </w:p>
    <w:p w14:paraId="49C3120B" w14:textId="5890D1BA" w:rsidR="00BD1BFA" w:rsidRPr="003E23D7" w:rsidRDefault="00BD1BFA" w:rsidP="0025520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British Basket</w:t>
      </w:r>
      <w:r w:rsidR="00FB312F" w:rsidRPr="003E23D7">
        <w:rPr>
          <w:rFonts w:asciiTheme="majorHAnsi" w:hAnsiTheme="majorHAnsi" w:cstheme="majorHAnsi"/>
          <w:color w:val="000000" w:themeColor="text1"/>
        </w:rPr>
        <w:t>b</w:t>
      </w:r>
      <w:r w:rsidRPr="003E23D7">
        <w:rPr>
          <w:rFonts w:asciiTheme="majorHAnsi" w:hAnsiTheme="majorHAnsi" w:cstheme="majorHAnsi"/>
          <w:color w:val="000000" w:themeColor="text1"/>
        </w:rPr>
        <w:t>all League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607751" w:rsidRPr="003E23D7">
        <w:rPr>
          <w:rFonts w:asciiTheme="majorHAnsi" w:hAnsiTheme="majorHAnsi" w:cstheme="majorHAnsi"/>
          <w:color w:val="000000" w:themeColor="text1"/>
        </w:rPr>
        <w:t>Sky Sports</w:t>
      </w:r>
    </w:p>
    <w:p w14:paraId="22245DBE" w14:textId="77777777" w:rsidR="003E23D7" w:rsidRPr="003E23D7" w:rsidRDefault="003E23D7" w:rsidP="003E23D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International Women’s Netball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BBC Wales</w:t>
      </w:r>
    </w:p>
    <w:p w14:paraId="253C9358" w14:textId="3CE167E9" w:rsidR="0089190E" w:rsidRDefault="0089190E" w:rsidP="00FB312F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Rugby</w:t>
      </w:r>
      <w:r w:rsidR="00FB312F" w:rsidRPr="003E23D7">
        <w:rPr>
          <w:rFonts w:asciiTheme="majorHAnsi" w:hAnsiTheme="majorHAnsi" w:cstheme="majorHAnsi"/>
          <w:color w:val="000000" w:themeColor="text1"/>
        </w:rPr>
        <w:t xml:space="preserve"> Union</w:t>
      </w:r>
      <w:r w:rsidR="003E23D7" w:rsidRPr="003E23D7">
        <w:rPr>
          <w:rFonts w:asciiTheme="majorHAnsi" w:hAnsiTheme="majorHAnsi" w:cstheme="majorHAnsi"/>
          <w:color w:val="000000" w:themeColor="text1"/>
        </w:rPr>
        <w:t xml:space="preserve"> Internationals</w:t>
      </w:r>
      <w:r w:rsidR="00CD4D0B">
        <w:rPr>
          <w:rFonts w:asciiTheme="majorHAnsi" w:hAnsiTheme="majorHAnsi" w:cstheme="majorHAnsi"/>
          <w:color w:val="000000" w:themeColor="text1"/>
        </w:rPr>
        <w:t xml:space="preserve"> Men’s &amp; Women’s</w:t>
      </w:r>
      <w:r w:rsidR="00CD4D0B">
        <w:rPr>
          <w:rFonts w:asciiTheme="majorHAnsi" w:hAnsiTheme="majorHAnsi" w:cstheme="majorHAnsi"/>
          <w:color w:val="000000" w:themeColor="text1"/>
        </w:rPr>
        <w:tab/>
      </w:r>
      <w:r w:rsidR="003E23D7">
        <w:rPr>
          <w:rFonts w:asciiTheme="majorHAnsi" w:hAnsiTheme="majorHAnsi" w:cstheme="majorHAnsi"/>
          <w:color w:val="000000" w:themeColor="text1"/>
        </w:rPr>
        <w:tab/>
      </w:r>
      <w:r w:rsidR="00FB312F" w:rsidRPr="003E23D7">
        <w:rPr>
          <w:rFonts w:asciiTheme="majorHAnsi" w:hAnsiTheme="majorHAnsi" w:cstheme="majorHAnsi"/>
          <w:color w:val="000000" w:themeColor="text1"/>
        </w:rPr>
        <w:t>BBC</w:t>
      </w:r>
      <w:r w:rsidR="00017A85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="00FB312F"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  <w:r w:rsidR="00CD4D0B">
        <w:rPr>
          <w:rFonts w:asciiTheme="majorHAnsi" w:hAnsiTheme="majorHAnsi" w:cstheme="majorHAnsi"/>
          <w:color w:val="000000" w:themeColor="text1"/>
        </w:rPr>
        <w:t>, S4C</w:t>
      </w:r>
    </w:p>
    <w:p w14:paraId="3C0430CE" w14:textId="61952F49" w:rsidR="00CD4D0B" w:rsidRPr="003E23D7" w:rsidRDefault="00CD4D0B" w:rsidP="00FB312F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Rugby Union Gallagher Premiership &amp; URC leagues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BB</w:t>
      </w:r>
      <w:r>
        <w:rPr>
          <w:rFonts w:asciiTheme="majorHAnsi" w:hAnsiTheme="majorHAnsi" w:cstheme="majorHAnsi"/>
          <w:color w:val="000000" w:themeColor="text1"/>
        </w:rPr>
        <w:t xml:space="preserve">C Wales, </w:t>
      </w:r>
      <w:r>
        <w:rPr>
          <w:rFonts w:asciiTheme="majorHAnsi" w:hAnsiTheme="majorHAnsi" w:cstheme="majorHAnsi"/>
          <w:color w:val="000000" w:themeColor="text1"/>
        </w:rPr>
        <w:t>TNT</w:t>
      </w:r>
      <w:r>
        <w:rPr>
          <w:rFonts w:asciiTheme="majorHAnsi" w:hAnsiTheme="majorHAnsi" w:cstheme="majorHAnsi"/>
          <w:color w:val="000000" w:themeColor="text1"/>
        </w:rPr>
        <w:t xml:space="preserve">, </w:t>
      </w:r>
      <w:r w:rsidRPr="003E23D7">
        <w:rPr>
          <w:rFonts w:asciiTheme="majorHAnsi" w:hAnsiTheme="majorHAnsi" w:cstheme="majorHAnsi"/>
          <w:color w:val="000000" w:themeColor="text1"/>
        </w:rPr>
        <w:t>S4C</w:t>
      </w:r>
      <w:r>
        <w:rPr>
          <w:rFonts w:asciiTheme="majorHAnsi" w:hAnsiTheme="majorHAnsi" w:cstheme="majorHAnsi"/>
          <w:color w:val="000000" w:themeColor="text1"/>
        </w:rPr>
        <w:t>, Premier Sports</w:t>
      </w:r>
    </w:p>
    <w:p w14:paraId="2F35B936" w14:textId="52ED988C" w:rsidR="00017A85" w:rsidRDefault="003E23D7" w:rsidP="003E23D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Rugby World Cup 2015</w:t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 w:rsidRPr="003E23D7">
        <w:rPr>
          <w:rFonts w:asciiTheme="majorHAnsi" w:hAnsiTheme="majorHAnsi" w:cstheme="majorHAnsi"/>
          <w:color w:val="000000" w:themeColor="text1"/>
        </w:rPr>
        <w:t>HBS World Feed</w:t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  <w:r w:rsidR="00017A85">
        <w:rPr>
          <w:rFonts w:asciiTheme="majorHAnsi" w:hAnsiTheme="majorHAnsi" w:cstheme="majorHAnsi"/>
          <w:color w:val="000000" w:themeColor="text1"/>
        </w:rPr>
        <w:tab/>
      </w:r>
    </w:p>
    <w:p w14:paraId="3BA932C3" w14:textId="7003F11C" w:rsidR="003E23D7" w:rsidRPr="003E23D7" w:rsidRDefault="00017A85" w:rsidP="003E23D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Super League Rugby</w:t>
      </w:r>
      <w:r>
        <w:rPr>
          <w:rFonts w:asciiTheme="majorHAnsi" w:hAnsiTheme="majorHAnsi" w:cstheme="majorHAnsi"/>
          <w:color w:val="000000" w:themeColor="text1"/>
        </w:rPr>
        <w:tab/>
      </w:r>
      <w:r w:rsidR="003E23D7" w:rsidRPr="003E23D7">
        <w:rPr>
          <w:rFonts w:asciiTheme="majorHAnsi" w:hAnsiTheme="majorHAnsi" w:cstheme="majorHAnsi"/>
          <w:color w:val="000000" w:themeColor="text1"/>
        </w:rPr>
        <w:tab/>
      </w:r>
      <w:r w:rsidR="003E23D7" w:rsidRPr="003E23D7">
        <w:rPr>
          <w:rFonts w:asciiTheme="majorHAnsi" w:hAnsiTheme="majorHAnsi" w:cstheme="majorHAnsi"/>
          <w:color w:val="000000" w:themeColor="text1"/>
        </w:rPr>
        <w:tab/>
      </w:r>
      <w:r w:rsidR="003E23D7" w:rsidRPr="003E23D7">
        <w:rPr>
          <w:rFonts w:asciiTheme="majorHAnsi" w:hAnsiTheme="majorHAnsi" w:cstheme="majorHAnsi"/>
          <w:color w:val="000000" w:themeColor="text1"/>
        </w:rPr>
        <w:tab/>
      </w:r>
      <w:r w:rsidR="003E23D7" w:rsidRPr="003E23D7">
        <w:rPr>
          <w:rFonts w:asciiTheme="majorHAnsi" w:hAnsiTheme="majorHAnsi" w:cstheme="majorHAnsi"/>
          <w:color w:val="000000" w:themeColor="text1"/>
        </w:rPr>
        <w:tab/>
      </w:r>
      <w:r w:rsidR="003E23D7" w:rsidRPr="003E23D7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>Sky Sports</w:t>
      </w:r>
    </w:p>
    <w:p w14:paraId="5B524697" w14:textId="6A03BEE6" w:rsidR="00426D54" w:rsidRPr="003E23D7" w:rsidRDefault="00426D54" w:rsidP="00426D54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 xml:space="preserve">PGA </w:t>
      </w:r>
      <w:proofErr w:type="spellStart"/>
      <w:r w:rsidRPr="003E23D7">
        <w:rPr>
          <w:rFonts w:asciiTheme="majorHAnsi" w:hAnsiTheme="majorHAnsi" w:cstheme="majorHAnsi"/>
          <w:color w:val="000000" w:themeColor="text1"/>
        </w:rPr>
        <w:t>Euro</w:t>
      </w:r>
      <w:r w:rsidR="00607751" w:rsidRPr="003E23D7">
        <w:rPr>
          <w:rFonts w:asciiTheme="majorHAnsi" w:hAnsiTheme="majorHAnsi" w:cstheme="majorHAnsi"/>
          <w:color w:val="000000" w:themeColor="text1"/>
        </w:rPr>
        <w:t>P</w:t>
      </w:r>
      <w:r w:rsidRPr="003E23D7">
        <w:rPr>
          <w:rFonts w:asciiTheme="majorHAnsi" w:hAnsiTheme="majorHAnsi" w:cstheme="majorHAnsi"/>
          <w:color w:val="000000" w:themeColor="text1"/>
        </w:rPr>
        <w:t>ro</w:t>
      </w:r>
      <w:proofErr w:type="spellEnd"/>
      <w:r w:rsidRPr="003E23D7">
        <w:rPr>
          <w:rFonts w:asciiTheme="majorHAnsi" w:hAnsiTheme="majorHAnsi" w:cstheme="majorHAnsi"/>
          <w:color w:val="000000" w:themeColor="text1"/>
        </w:rPr>
        <w:t xml:space="preserve"> Tour Golf 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607751" w:rsidRPr="003E23D7">
        <w:rPr>
          <w:rFonts w:asciiTheme="majorHAnsi" w:hAnsiTheme="majorHAnsi" w:cstheme="majorHAnsi"/>
          <w:color w:val="000000" w:themeColor="text1"/>
        </w:rPr>
        <w:t>Sky Sports</w:t>
      </w:r>
    </w:p>
    <w:p w14:paraId="605BFCFA" w14:textId="0A684040" w:rsidR="003E23D7" w:rsidRPr="003E23D7" w:rsidRDefault="003E23D7" w:rsidP="003E23D7">
      <w:pPr>
        <w:rPr>
          <w:rFonts w:asciiTheme="majorHAnsi" w:hAnsiTheme="majorHAnsi" w:cstheme="majorHAnsi"/>
          <w:bCs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>Wimbledon, The Championships</w:t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  <w:t>Eurosport</w:t>
      </w:r>
    </w:p>
    <w:p w14:paraId="0DA2F364" w14:textId="130FE6D3" w:rsidR="003E23D7" w:rsidRPr="003E23D7" w:rsidRDefault="003E23D7" w:rsidP="003E23D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 xml:space="preserve">WTA Tennis Championships Istanbul </w:t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>WTA</w:t>
      </w:r>
    </w:p>
    <w:p w14:paraId="3F5FF0A9" w14:textId="1A8F9DF0" w:rsidR="003E23D7" w:rsidRPr="003E23D7" w:rsidRDefault="003E23D7" w:rsidP="003E23D7">
      <w:pPr>
        <w:rPr>
          <w:rFonts w:asciiTheme="majorHAnsi" w:hAnsiTheme="majorHAnsi" w:cstheme="majorHAnsi"/>
          <w:bCs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>ATP 1000 Tennis Open Madrid</w:t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  <w:t>ATP</w:t>
      </w:r>
    </w:p>
    <w:p w14:paraId="5EA0591C" w14:textId="5AB345E8" w:rsidR="003E23D7" w:rsidRPr="003E23D7" w:rsidRDefault="003E23D7" w:rsidP="003E23D7">
      <w:pPr>
        <w:rPr>
          <w:rFonts w:asciiTheme="majorHAnsi" w:hAnsiTheme="majorHAnsi" w:cstheme="majorHAnsi"/>
          <w:bCs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>ATP World Tennis Finals London</w:t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  <w:t xml:space="preserve">ATP </w:t>
      </w:r>
    </w:p>
    <w:p w14:paraId="48877F95" w14:textId="5E287C64" w:rsidR="003E23D7" w:rsidRPr="003E23D7" w:rsidRDefault="003E23D7" w:rsidP="003E23D7">
      <w:pPr>
        <w:rPr>
          <w:rFonts w:asciiTheme="majorHAnsi" w:hAnsiTheme="majorHAnsi" w:cstheme="majorHAnsi"/>
          <w:bCs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>Aegon International Tennis Tournament</w:t>
      </w:r>
      <w:r w:rsidR="00017A85">
        <w:rPr>
          <w:rFonts w:asciiTheme="majorHAnsi" w:hAnsiTheme="majorHAnsi" w:cstheme="majorHAnsi"/>
          <w:bCs/>
          <w:color w:val="000000" w:themeColor="text1"/>
        </w:rPr>
        <w:t>s</w:t>
      </w:r>
      <w:r w:rsidR="00017A85">
        <w:rPr>
          <w:rFonts w:asciiTheme="majorHAnsi" w:hAnsiTheme="majorHAnsi" w:cstheme="majorHAnsi"/>
          <w:bCs/>
          <w:color w:val="000000" w:themeColor="text1"/>
        </w:rPr>
        <w:tab/>
      </w:r>
      <w:r w:rsidR="00017A85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  <w:t>LTA</w:t>
      </w:r>
    </w:p>
    <w:p w14:paraId="20A0823B" w14:textId="6416FB1A" w:rsidR="003E23D7" w:rsidRPr="003E23D7" w:rsidRDefault="003E23D7" w:rsidP="003E23D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Athletics World Cup London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>Sky Sports</w:t>
      </w:r>
    </w:p>
    <w:p w14:paraId="10C1D090" w14:textId="261C6B46" w:rsidR="002E32AE" w:rsidRPr="003E23D7" w:rsidRDefault="003E23D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>Sainsburys Anniversary Games Athletics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  <w:t>CH4</w:t>
      </w:r>
    </w:p>
    <w:p w14:paraId="687B1D2A" w14:textId="0EDB67AC" w:rsidR="003E23D7" w:rsidRPr="003E23D7" w:rsidRDefault="003E23D7" w:rsidP="003E23D7">
      <w:pPr>
        <w:rPr>
          <w:rFonts w:asciiTheme="majorHAnsi" w:hAnsiTheme="majorHAnsi" w:cstheme="majorHAnsi"/>
          <w:bCs/>
          <w:color w:val="000000" w:themeColor="text1"/>
        </w:rPr>
      </w:pPr>
      <w:r w:rsidRPr="003E23D7">
        <w:rPr>
          <w:rFonts w:asciiTheme="majorHAnsi" w:hAnsiTheme="majorHAnsi" w:cstheme="majorHAnsi"/>
          <w:bCs/>
          <w:color w:val="000000" w:themeColor="text1"/>
        </w:rPr>
        <w:t xml:space="preserve">European Athletics Team Championship </w:t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</w:r>
      <w:r w:rsidRPr="003E23D7">
        <w:rPr>
          <w:rFonts w:asciiTheme="majorHAnsi" w:hAnsiTheme="majorHAnsi" w:cstheme="majorHAnsi"/>
          <w:bCs/>
          <w:color w:val="000000" w:themeColor="text1"/>
        </w:rPr>
        <w:tab/>
        <w:t>BBC</w:t>
      </w:r>
    </w:p>
    <w:p w14:paraId="5BE48F6E" w14:textId="3416D8D2" w:rsidR="002E32AE" w:rsidRPr="003E23D7" w:rsidRDefault="00F94C12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Boxing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607751" w:rsidRPr="003E23D7">
        <w:rPr>
          <w:rFonts w:asciiTheme="majorHAnsi" w:hAnsiTheme="majorHAnsi" w:cstheme="majorHAnsi"/>
          <w:color w:val="000000" w:themeColor="text1"/>
        </w:rPr>
        <w:t>Sky Sports</w:t>
      </w:r>
      <w:r w:rsidR="00094890" w:rsidRPr="003E23D7">
        <w:rPr>
          <w:rFonts w:asciiTheme="majorHAnsi" w:hAnsiTheme="majorHAnsi" w:cstheme="majorHAnsi"/>
          <w:color w:val="000000" w:themeColor="text1"/>
        </w:rPr>
        <w:t xml:space="preserve">, BT Sport, </w:t>
      </w:r>
      <w:r w:rsidR="003E23D7" w:rsidRPr="003E23D7">
        <w:rPr>
          <w:rFonts w:asciiTheme="majorHAnsi" w:hAnsiTheme="majorHAnsi" w:cstheme="majorHAnsi"/>
          <w:color w:val="000000" w:themeColor="text1"/>
        </w:rPr>
        <w:t xml:space="preserve">Channel </w:t>
      </w:r>
      <w:r w:rsidRPr="003E23D7">
        <w:rPr>
          <w:rFonts w:asciiTheme="majorHAnsi" w:hAnsiTheme="majorHAnsi" w:cstheme="majorHAnsi"/>
          <w:color w:val="000000" w:themeColor="text1"/>
        </w:rPr>
        <w:t>5</w:t>
      </w:r>
    </w:p>
    <w:p w14:paraId="002CF6E0" w14:textId="77777777" w:rsidR="003E23D7" w:rsidRPr="003E23D7" w:rsidRDefault="003E23D7" w:rsidP="003E23D7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Greyhound Racing</w:t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</w:r>
      <w:r w:rsidRPr="003E23D7">
        <w:rPr>
          <w:rFonts w:asciiTheme="majorHAnsi" w:hAnsiTheme="majorHAnsi" w:cstheme="majorHAnsi"/>
          <w:color w:val="000000" w:themeColor="text1"/>
        </w:rPr>
        <w:tab/>
        <w:t>Sky Sports</w:t>
      </w:r>
    </w:p>
    <w:p w14:paraId="63DA9941" w14:textId="198A57F7" w:rsidR="002E32AE" w:rsidRPr="003E23D7" w:rsidRDefault="00312507" w:rsidP="002E32AE">
      <w:pPr>
        <w:rPr>
          <w:rFonts w:asciiTheme="majorHAnsi" w:hAnsiTheme="majorHAnsi" w:cstheme="majorHAnsi"/>
          <w:color w:val="000000" w:themeColor="text1"/>
        </w:rPr>
      </w:pPr>
      <w:r w:rsidRPr="003E23D7">
        <w:rPr>
          <w:rFonts w:asciiTheme="majorHAnsi" w:hAnsiTheme="majorHAnsi" w:cstheme="majorHAnsi"/>
          <w:color w:val="000000" w:themeColor="text1"/>
        </w:rPr>
        <w:t>PDC World Darts Championship</w:t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2E32AE" w:rsidRPr="003E23D7">
        <w:rPr>
          <w:rFonts w:asciiTheme="majorHAnsi" w:hAnsiTheme="majorHAnsi" w:cstheme="majorHAnsi"/>
          <w:color w:val="000000" w:themeColor="text1"/>
        </w:rPr>
        <w:tab/>
      </w:r>
      <w:r w:rsidR="00607751" w:rsidRPr="003E23D7">
        <w:rPr>
          <w:rFonts w:asciiTheme="majorHAnsi" w:hAnsiTheme="majorHAnsi" w:cstheme="majorHAnsi"/>
          <w:color w:val="000000" w:themeColor="text1"/>
        </w:rPr>
        <w:t>Sky Sports</w:t>
      </w:r>
      <w:r w:rsidR="003E23D7" w:rsidRPr="003E23D7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="003E23D7" w:rsidRPr="003E23D7">
        <w:rPr>
          <w:rFonts w:asciiTheme="majorHAnsi" w:hAnsiTheme="majorHAnsi" w:cstheme="majorHAnsi"/>
          <w:color w:val="000000" w:themeColor="text1"/>
        </w:rPr>
        <w:t>itv</w:t>
      </w:r>
      <w:proofErr w:type="spellEnd"/>
    </w:p>
    <w:p w14:paraId="0C3C84D2" w14:textId="77777777" w:rsidR="000305BE" w:rsidRPr="003E23D7" w:rsidRDefault="000305BE">
      <w:pPr>
        <w:rPr>
          <w:rFonts w:asciiTheme="majorHAnsi" w:hAnsiTheme="majorHAnsi" w:cstheme="majorHAnsi"/>
          <w:color w:val="000000" w:themeColor="text1"/>
        </w:rPr>
      </w:pPr>
    </w:p>
    <w:sectPr w:rsidR="000305BE" w:rsidRPr="003E23D7" w:rsidSect="001906B3">
      <w:pgSz w:w="11900" w:h="16840"/>
      <w:pgMar w:top="0" w:right="319" w:bottom="0" w:left="665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0CCA" w14:textId="77777777" w:rsidR="00872131" w:rsidRDefault="00872131" w:rsidP="002E32AE">
      <w:r>
        <w:separator/>
      </w:r>
    </w:p>
  </w:endnote>
  <w:endnote w:type="continuationSeparator" w:id="0">
    <w:p w14:paraId="25C636F3" w14:textId="77777777" w:rsidR="00872131" w:rsidRDefault="00872131" w:rsidP="002E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4760" w14:textId="77777777" w:rsidR="00872131" w:rsidRDefault="00872131" w:rsidP="002E32AE">
      <w:r>
        <w:separator/>
      </w:r>
    </w:p>
  </w:footnote>
  <w:footnote w:type="continuationSeparator" w:id="0">
    <w:p w14:paraId="59E82329" w14:textId="77777777" w:rsidR="00872131" w:rsidRDefault="00872131" w:rsidP="002E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BE"/>
    <w:rsid w:val="00017A85"/>
    <w:rsid w:val="00020E30"/>
    <w:rsid w:val="000305BE"/>
    <w:rsid w:val="00034DEC"/>
    <w:rsid w:val="00035F3D"/>
    <w:rsid w:val="00045CA9"/>
    <w:rsid w:val="000469C7"/>
    <w:rsid w:val="00070659"/>
    <w:rsid w:val="0007070C"/>
    <w:rsid w:val="000869BC"/>
    <w:rsid w:val="000908AF"/>
    <w:rsid w:val="00094890"/>
    <w:rsid w:val="00097C53"/>
    <w:rsid w:val="000B1F85"/>
    <w:rsid w:val="000E02E7"/>
    <w:rsid w:val="00136766"/>
    <w:rsid w:val="00157223"/>
    <w:rsid w:val="001906B3"/>
    <w:rsid w:val="00191B1C"/>
    <w:rsid w:val="00192AD6"/>
    <w:rsid w:val="00192F7C"/>
    <w:rsid w:val="001A5DB9"/>
    <w:rsid w:val="001E0DDC"/>
    <w:rsid w:val="001F58F4"/>
    <w:rsid w:val="00200306"/>
    <w:rsid w:val="002202F5"/>
    <w:rsid w:val="00255071"/>
    <w:rsid w:val="00255207"/>
    <w:rsid w:val="002636C0"/>
    <w:rsid w:val="00274798"/>
    <w:rsid w:val="00294DF0"/>
    <w:rsid w:val="002957BB"/>
    <w:rsid w:val="002D06B2"/>
    <w:rsid w:val="002D2538"/>
    <w:rsid w:val="002E32AE"/>
    <w:rsid w:val="002F17DC"/>
    <w:rsid w:val="00312507"/>
    <w:rsid w:val="0036046A"/>
    <w:rsid w:val="0037729C"/>
    <w:rsid w:val="00384D03"/>
    <w:rsid w:val="00392564"/>
    <w:rsid w:val="00395F49"/>
    <w:rsid w:val="003B4064"/>
    <w:rsid w:val="003C5DAF"/>
    <w:rsid w:val="003E23D7"/>
    <w:rsid w:val="0040115A"/>
    <w:rsid w:val="00405CCF"/>
    <w:rsid w:val="004114EC"/>
    <w:rsid w:val="00414DCF"/>
    <w:rsid w:val="004177B4"/>
    <w:rsid w:val="00426D54"/>
    <w:rsid w:val="00443E64"/>
    <w:rsid w:val="00454F18"/>
    <w:rsid w:val="00457E58"/>
    <w:rsid w:val="00491833"/>
    <w:rsid w:val="004D514B"/>
    <w:rsid w:val="0050290A"/>
    <w:rsid w:val="005158EB"/>
    <w:rsid w:val="00531F70"/>
    <w:rsid w:val="0054623E"/>
    <w:rsid w:val="005511BB"/>
    <w:rsid w:val="005571A1"/>
    <w:rsid w:val="00565DF5"/>
    <w:rsid w:val="005B15C2"/>
    <w:rsid w:val="00607751"/>
    <w:rsid w:val="00644CB1"/>
    <w:rsid w:val="006706C5"/>
    <w:rsid w:val="006722D2"/>
    <w:rsid w:val="00692A99"/>
    <w:rsid w:val="006A1820"/>
    <w:rsid w:val="006D171F"/>
    <w:rsid w:val="006D5293"/>
    <w:rsid w:val="006D6C84"/>
    <w:rsid w:val="006F379B"/>
    <w:rsid w:val="00732497"/>
    <w:rsid w:val="00733A31"/>
    <w:rsid w:val="007353DB"/>
    <w:rsid w:val="00736F92"/>
    <w:rsid w:val="00741EF4"/>
    <w:rsid w:val="007501D5"/>
    <w:rsid w:val="007659CF"/>
    <w:rsid w:val="00766723"/>
    <w:rsid w:val="00771D5C"/>
    <w:rsid w:val="007929D1"/>
    <w:rsid w:val="007B3042"/>
    <w:rsid w:val="007C647C"/>
    <w:rsid w:val="007D38B9"/>
    <w:rsid w:val="007E705B"/>
    <w:rsid w:val="007F3D7B"/>
    <w:rsid w:val="00805C28"/>
    <w:rsid w:val="00820AE3"/>
    <w:rsid w:val="008277E5"/>
    <w:rsid w:val="008331B1"/>
    <w:rsid w:val="0084607F"/>
    <w:rsid w:val="00847953"/>
    <w:rsid w:val="00872131"/>
    <w:rsid w:val="008722C0"/>
    <w:rsid w:val="008772D7"/>
    <w:rsid w:val="00884473"/>
    <w:rsid w:val="00891597"/>
    <w:rsid w:val="0089190E"/>
    <w:rsid w:val="00893DDF"/>
    <w:rsid w:val="008B265B"/>
    <w:rsid w:val="008B7511"/>
    <w:rsid w:val="008C19FF"/>
    <w:rsid w:val="009007C7"/>
    <w:rsid w:val="00932CC0"/>
    <w:rsid w:val="00932EAA"/>
    <w:rsid w:val="00935F52"/>
    <w:rsid w:val="00947866"/>
    <w:rsid w:val="00986D9A"/>
    <w:rsid w:val="0099436D"/>
    <w:rsid w:val="009B2C0A"/>
    <w:rsid w:val="009B3E18"/>
    <w:rsid w:val="009C5040"/>
    <w:rsid w:val="009D7F93"/>
    <w:rsid w:val="009E3354"/>
    <w:rsid w:val="009E5CE1"/>
    <w:rsid w:val="009F74DF"/>
    <w:rsid w:val="00A17A8A"/>
    <w:rsid w:val="00A5237F"/>
    <w:rsid w:val="00A5558B"/>
    <w:rsid w:val="00A62739"/>
    <w:rsid w:val="00A6671A"/>
    <w:rsid w:val="00A76504"/>
    <w:rsid w:val="00A927DA"/>
    <w:rsid w:val="00AA26B6"/>
    <w:rsid w:val="00AB1B08"/>
    <w:rsid w:val="00AC0B79"/>
    <w:rsid w:val="00B43B1A"/>
    <w:rsid w:val="00B52F1D"/>
    <w:rsid w:val="00B7549D"/>
    <w:rsid w:val="00B823FD"/>
    <w:rsid w:val="00B859C7"/>
    <w:rsid w:val="00B94631"/>
    <w:rsid w:val="00BB6A09"/>
    <w:rsid w:val="00BD1BFA"/>
    <w:rsid w:val="00C11CC4"/>
    <w:rsid w:val="00C40C06"/>
    <w:rsid w:val="00C83CD4"/>
    <w:rsid w:val="00C87D43"/>
    <w:rsid w:val="00CC2E3E"/>
    <w:rsid w:val="00CC523B"/>
    <w:rsid w:val="00CD4D0B"/>
    <w:rsid w:val="00CD5E26"/>
    <w:rsid w:val="00CF473E"/>
    <w:rsid w:val="00D07E0D"/>
    <w:rsid w:val="00D13531"/>
    <w:rsid w:val="00D135BB"/>
    <w:rsid w:val="00D20934"/>
    <w:rsid w:val="00D24CA5"/>
    <w:rsid w:val="00D5694F"/>
    <w:rsid w:val="00D5751F"/>
    <w:rsid w:val="00D74610"/>
    <w:rsid w:val="00D939D1"/>
    <w:rsid w:val="00DA1F4F"/>
    <w:rsid w:val="00DC7B3C"/>
    <w:rsid w:val="00DE174B"/>
    <w:rsid w:val="00E032CB"/>
    <w:rsid w:val="00E41A11"/>
    <w:rsid w:val="00E73C29"/>
    <w:rsid w:val="00E93E07"/>
    <w:rsid w:val="00E95B31"/>
    <w:rsid w:val="00EA1342"/>
    <w:rsid w:val="00EB2CDA"/>
    <w:rsid w:val="00EE2292"/>
    <w:rsid w:val="00EF1BB4"/>
    <w:rsid w:val="00F0169E"/>
    <w:rsid w:val="00F112E6"/>
    <w:rsid w:val="00F12270"/>
    <w:rsid w:val="00F60683"/>
    <w:rsid w:val="00F63888"/>
    <w:rsid w:val="00F772D6"/>
    <w:rsid w:val="00F778BD"/>
    <w:rsid w:val="00F84025"/>
    <w:rsid w:val="00F94C12"/>
    <w:rsid w:val="00FB0617"/>
    <w:rsid w:val="00FB068A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6FFC6"/>
  <w14:defaultImageDpi w14:val="300"/>
  <w15:docId w15:val="{84412972-E98E-422F-AE47-A3294B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5BE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5BE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5BE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5BE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05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5B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E3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2AE"/>
  </w:style>
  <w:style w:type="paragraph" w:styleId="Footer">
    <w:name w:val="footer"/>
    <w:basedOn w:val="Normal"/>
    <w:link w:val="FooterChar"/>
    <w:uiPriority w:val="99"/>
    <w:unhideWhenUsed/>
    <w:rsid w:val="002E3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2AE"/>
  </w:style>
  <w:style w:type="paragraph" w:styleId="NoSpacing">
    <w:name w:val="No Spacing"/>
    <w:uiPriority w:val="1"/>
    <w:qFormat/>
    <w:rsid w:val="002E32AE"/>
  </w:style>
  <w:style w:type="paragraph" w:styleId="BalloonText">
    <w:name w:val="Balloon Text"/>
    <w:basedOn w:val="Normal"/>
    <w:link w:val="BalloonTextChar"/>
    <w:uiPriority w:val="99"/>
    <w:semiHidden/>
    <w:unhideWhenUsed/>
    <w:rsid w:val="004177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B4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2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butchart</dc:creator>
  <cp:keywords/>
  <dc:description/>
  <cp:lastModifiedBy>craig b......</cp:lastModifiedBy>
  <cp:revision>5</cp:revision>
  <cp:lastPrinted>2018-10-05T10:20:00Z</cp:lastPrinted>
  <dcterms:created xsi:type="dcterms:W3CDTF">2024-10-31T13:45:00Z</dcterms:created>
  <dcterms:modified xsi:type="dcterms:W3CDTF">2024-10-31T13:53:00Z</dcterms:modified>
</cp:coreProperties>
</file>